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E9" w:rsidRPr="005646E9" w:rsidRDefault="00A9479E" w:rsidP="0056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5646E9" w:rsidRPr="005646E9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г. Екатеринбурга</w:t>
      </w:r>
    </w:p>
    <w:p w:rsidR="005646E9" w:rsidRPr="005646E9" w:rsidRDefault="005646E9" w:rsidP="0056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6E9">
        <w:rPr>
          <w:rFonts w:ascii="Times New Roman" w:hAnsi="Times New Roman" w:cs="Times New Roman"/>
          <w:b/>
          <w:bCs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5646E9" w:rsidRPr="005646E9" w:rsidRDefault="005646E9" w:rsidP="0056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46E9">
        <w:rPr>
          <w:rFonts w:ascii="Times New Roman" w:hAnsi="Times New Roman" w:cs="Times New Roman"/>
          <w:b/>
          <w:bCs/>
          <w:sz w:val="28"/>
          <w:szCs w:val="28"/>
        </w:rPr>
        <w:t>детский сад № 316</w:t>
      </w:r>
    </w:p>
    <w:p w:rsidR="005646E9" w:rsidRPr="005646E9" w:rsidRDefault="00DB5FFB" w:rsidP="0056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" from="9.75pt,.5pt" to="482.25pt,.5pt" o:allowincell="f" strokeweight="1.2pt"/>
        </w:pict>
      </w:r>
      <w:r w:rsidR="005646E9" w:rsidRPr="005646E9">
        <w:rPr>
          <w:rFonts w:ascii="Times New Roman" w:hAnsi="Times New Roman" w:cs="Times New Roman"/>
          <w:sz w:val="28"/>
          <w:szCs w:val="28"/>
        </w:rPr>
        <w:t xml:space="preserve">620902, г. Екатеринбург, с. Горный Щит, ул. </w:t>
      </w:r>
      <w:proofErr w:type="gramStart"/>
      <w:r w:rsidR="005646E9" w:rsidRPr="005646E9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5646E9" w:rsidRPr="005646E9">
        <w:rPr>
          <w:rFonts w:ascii="Times New Roman" w:hAnsi="Times New Roman" w:cs="Times New Roman"/>
          <w:sz w:val="28"/>
          <w:szCs w:val="28"/>
        </w:rPr>
        <w:t>, 23</w:t>
      </w:r>
    </w:p>
    <w:p w:rsidR="005646E9" w:rsidRPr="005646E9" w:rsidRDefault="005646E9" w:rsidP="005646E9">
      <w:pPr>
        <w:pStyle w:val="a3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5646E9">
        <w:rPr>
          <w:rFonts w:ascii="Times New Roman" w:hAnsi="Times New Roman" w:cs="Times New Roman"/>
          <w:spacing w:val="-1"/>
          <w:sz w:val="28"/>
          <w:szCs w:val="28"/>
        </w:rPr>
        <w:t>Тел/факс (343) 266-03-07</w:t>
      </w:r>
    </w:p>
    <w:p w:rsidR="005646E9" w:rsidRPr="005646E9" w:rsidRDefault="005646E9" w:rsidP="005646E9">
      <w:pPr>
        <w:pStyle w:val="a3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AA642B" w:rsidRPr="005646E9" w:rsidRDefault="00AA642B" w:rsidP="005646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072D" w:rsidRDefault="0017072D" w:rsidP="0017072D"/>
    <w:p w:rsidR="0017072D" w:rsidRDefault="0017072D" w:rsidP="0017072D"/>
    <w:p w:rsidR="0017072D" w:rsidRDefault="0017072D" w:rsidP="0017072D"/>
    <w:p w:rsidR="002444EB" w:rsidRDefault="002444EB" w:rsidP="001707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E8F" w:rsidRDefault="002C7E8F" w:rsidP="001707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072D" w:rsidRPr="005646E9" w:rsidRDefault="0017072D" w:rsidP="001707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46E9">
        <w:rPr>
          <w:rFonts w:ascii="Times New Roman" w:hAnsi="Times New Roman" w:cs="Times New Roman"/>
          <w:b/>
          <w:sz w:val="32"/>
          <w:szCs w:val="32"/>
        </w:rPr>
        <w:t>ПАСПОРТ ПРОЕКТА: «ПТИЦЫ НАШЕГО КРАЯ»</w:t>
      </w:r>
    </w:p>
    <w:p w:rsidR="005646E9" w:rsidRDefault="005646E9" w:rsidP="001707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072D" w:rsidRPr="002C7E8F" w:rsidRDefault="0017072D" w:rsidP="0017072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Составитель: учитель-логопед Сороковская Т.К.</w:t>
      </w:r>
      <w:r w:rsidR="002C7E8F">
        <w:rPr>
          <w:rFonts w:ascii="Times New Roman" w:hAnsi="Times New Roman" w:cs="Times New Roman"/>
          <w:sz w:val="32"/>
          <w:szCs w:val="32"/>
        </w:rPr>
        <w:t>, ВКК</w:t>
      </w: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444EB" w:rsidRDefault="002444EB" w:rsidP="001707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79E" w:rsidRDefault="00A9479E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1472" w:rsidRPr="00054B52" w:rsidRDefault="00F21472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4B52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проекта:</w:t>
      </w:r>
      <w:r w:rsidRPr="00054B52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познавательных и творческих способностей детей, развитие речи.</w:t>
      </w:r>
    </w:p>
    <w:p w:rsidR="00F21472" w:rsidRPr="00054B52" w:rsidRDefault="00F21472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1472" w:rsidRPr="00054B52" w:rsidRDefault="00F21472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Уточнить представление о птицах, обитающих в наших краях.</w:t>
      </w:r>
    </w:p>
    <w:p w:rsidR="00F21472" w:rsidRPr="00054B52" w:rsidRDefault="00F21472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Уточнить внешние признаки птиц, особенности внешнего строения, позволяющие летать.</w:t>
      </w:r>
    </w:p>
    <w:p w:rsidR="00F21472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3.</w:t>
      </w:r>
      <w:r w:rsidR="00F21472" w:rsidRPr="00054B52">
        <w:rPr>
          <w:rFonts w:ascii="Times New Roman" w:hAnsi="Times New Roman" w:cs="Times New Roman"/>
          <w:sz w:val="28"/>
          <w:szCs w:val="28"/>
        </w:rPr>
        <w:t>Познакомить с удивительными загадками и тайнами из жизни птиц.</w:t>
      </w:r>
    </w:p>
    <w:p w:rsidR="006A6901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 xml:space="preserve">4.Обогатить словарь прилагательными: </w:t>
      </w:r>
      <w:proofErr w:type="gramStart"/>
      <w:r w:rsidRPr="00054B52">
        <w:rPr>
          <w:rFonts w:ascii="Times New Roman" w:hAnsi="Times New Roman" w:cs="Times New Roman"/>
          <w:sz w:val="28"/>
          <w:szCs w:val="28"/>
        </w:rPr>
        <w:t>насекомоядные</w:t>
      </w:r>
      <w:proofErr w:type="gramEnd"/>
      <w:r w:rsidRPr="00054B52">
        <w:rPr>
          <w:rFonts w:ascii="Times New Roman" w:hAnsi="Times New Roman" w:cs="Times New Roman"/>
          <w:sz w:val="28"/>
          <w:szCs w:val="28"/>
        </w:rPr>
        <w:t>, осёдлые</w:t>
      </w:r>
    </w:p>
    <w:p w:rsidR="006A6901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5.Учить образовывать прилагательные путём слияния корней слов.</w:t>
      </w:r>
    </w:p>
    <w:p w:rsidR="006A6901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6. Развивать связную речь через составление описательных рассказов о птицах, составление рассказов по сюжетным картинкам, инсценировки сказки.</w:t>
      </w:r>
    </w:p>
    <w:p w:rsidR="006A6901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7.Развивать внимание память, логическое мышление, воображение через игры</w:t>
      </w:r>
    </w:p>
    <w:p w:rsidR="001C33C0" w:rsidRPr="00054B52" w:rsidRDefault="006A6901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8.Развивать общую и мелкую, мимическую моторику, силу выдоха</w:t>
      </w:r>
      <w:r w:rsidR="001C33C0" w:rsidRPr="00054B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3C0" w:rsidRPr="00054B52" w:rsidRDefault="001C33C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9.Формировать навыки исследовательской деятельности.</w:t>
      </w:r>
    </w:p>
    <w:p w:rsidR="00F21472" w:rsidRPr="00054B52" w:rsidRDefault="001C33C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10.</w:t>
      </w:r>
      <w:r w:rsidR="00F21472" w:rsidRPr="00054B52">
        <w:rPr>
          <w:rFonts w:ascii="Times New Roman" w:hAnsi="Times New Roman" w:cs="Times New Roman"/>
          <w:sz w:val="28"/>
          <w:szCs w:val="28"/>
        </w:rPr>
        <w:t>Приучать заботиться о птицах ближайшего окружения.</w:t>
      </w:r>
    </w:p>
    <w:p w:rsidR="002444EB" w:rsidRPr="00054B52" w:rsidRDefault="00F21472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054B52">
        <w:rPr>
          <w:rFonts w:ascii="Times New Roman" w:hAnsi="Times New Roman" w:cs="Times New Roman"/>
          <w:sz w:val="28"/>
          <w:szCs w:val="28"/>
        </w:rPr>
        <w:t xml:space="preserve"> коллективный, познавательно-творческий</w:t>
      </w:r>
    </w:p>
    <w:p w:rsidR="001C33C0" w:rsidRPr="00054B52" w:rsidRDefault="001C33C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054B52">
        <w:rPr>
          <w:rFonts w:ascii="Times New Roman" w:hAnsi="Times New Roman" w:cs="Times New Roman"/>
          <w:sz w:val="28"/>
          <w:szCs w:val="28"/>
        </w:rPr>
        <w:t xml:space="preserve"> учитель-логопед</w:t>
      </w:r>
      <w:r w:rsidR="005646E9" w:rsidRPr="00054B52">
        <w:rPr>
          <w:rFonts w:ascii="Times New Roman" w:hAnsi="Times New Roman" w:cs="Times New Roman"/>
          <w:sz w:val="28"/>
          <w:szCs w:val="28"/>
        </w:rPr>
        <w:t>, воспитанники логопункта 6-7 годов жизни, родители, воспитатели</w:t>
      </w:r>
    </w:p>
    <w:p w:rsidR="005646E9" w:rsidRPr="00054B52" w:rsidRDefault="005646E9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054B52">
        <w:rPr>
          <w:rFonts w:ascii="Times New Roman" w:hAnsi="Times New Roman" w:cs="Times New Roman"/>
          <w:sz w:val="28"/>
          <w:szCs w:val="28"/>
        </w:rPr>
        <w:t xml:space="preserve"> дети с речевыми нарушениями в недостаточной степени имеют представление о птицах, их разновид</w:t>
      </w:r>
      <w:r w:rsidR="00A3341A" w:rsidRPr="00054B52">
        <w:rPr>
          <w:rFonts w:ascii="Times New Roman" w:hAnsi="Times New Roman" w:cs="Times New Roman"/>
          <w:sz w:val="28"/>
          <w:szCs w:val="28"/>
        </w:rPr>
        <w:t>ностях, отл</w:t>
      </w:r>
      <w:r w:rsidRPr="00054B52">
        <w:rPr>
          <w:rFonts w:ascii="Times New Roman" w:hAnsi="Times New Roman" w:cs="Times New Roman"/>
          <w:sz w:val="28"/>
          <w:szCs w:val="28"/>
        </w:rPr>
        <w:t>ичительных особенностях</w:t>
      </w:r>
      <w:r w:rsidR="00A3341A" w:rsidRPr="00054B52">
        <w:rPr>
          <w:rFonts w:ascii="Times New Roman" w:hAnsi="Times New Roman" w:cs="Times New Roman"/>
          <w:sz w:val="28"/>
          <w:szCs w:val="28"/>
        </w:rPr>
        <w:t>, повадках, сезонных изменениях в жизни птиц. Не знают названия птиц,  не умеют описывать птиц, рассказывать о</w:t>
      </w:r>
      <w:r w:rsidR="00AF693A">
        <w:rPr>
          <w:rFonts w:ascii="Times New Roman" w:hAnsi="Times New Roman" w:cs="Times New Roman"/>
          <w:sz w:val="28"/>
          <w:szCs w:val="28"/>
        </w:rPr>
        <w:t xml:space="preserve"> своих наблюдениях</w:t>
      </w:r>
      <w:r w:rsidR="00A3341A" w:rsidRPr="00054B52">
        <w:rPr>
          <w:rFonts w:ascii="Times New Roman" w:hAnsi="Times New Roman" w:cs="Times New Roman"/>
          <w:sz w:val="28"/>
          <w:szCs w:val="28"/>
        </w:rPr>
        <w:t xml:space="preserve">, так как у детей бедный запас прилагательных и глаголов. </w:t>
      </w:r>
      <w:r w:rsidRPr="00054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C3" w:rsidRPr="00054B52" w:rsidRDefault="00A3341A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П</w:t>
      </w:r>
      <w:r w:rsidR="00D922C3" w:rsidRPr="00054B52">
        <w:rPr>
          <w:rFonts w:ascii="Times New Roman" w:hAnsi="Times New Roman" w:cs="Times New Roman"/>
          <w:b/>
          <w:sz w:val="28"/>
          <w:szCs w:val="28"/>
        </w:rPr>
        <w:t>редполагаемый результат:</w:t>
      </w:r>
      <w:r w:rsidR="00D922C3" w:rsidRPr="00054B52">
        <w:rPr>
          <w:rFonts w:ascii="Times New Roman" w:hAnsi="Times New Roman" w:cs="Times New Roman"/>
          <w:sz w:val="28"/>
          <w:szCs w:val="28"/>
        </w:rPr>
        <w:t xml:space="preserve"> участие в проекте «Птицы нашего края» позволит максимально обогатить знания и представления о видах птиц, развить связную речь, творческие способности, познавательную активность.</w:t>
      </w:r>
    </w:p>
    <w:p w:rsidR="00D922C3" w:rsidRPr="00054B52" w:rsidRDefault="00D922C3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054B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4B5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054B52">
        <w:rPr>
          <w:rFonts w:ascii="Times New Roman" w:hAnsi="Times New Roman" w:cs="Times New Roman"/>
          <w:sz w:val="28"/>
          <w:szCs w:val="28"/>
        </w:rPr>
        <w:t>, недельный</w:t>
      </w:r>
    </w:p>
    <w:p w:rsidR="00F576B0" w:rsidRPr="00054B52" w:rsidRDefault="00D922C3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Основные направления:</w:t>
      </w:r>
    </w:p>
    <w:p w:rsidR="00D922C3" w:rsidRPr="00054B52" w:rsidRDefault="00F576B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-</w:t>
      </w:r>
      <w:r w:rsidR="00D922C3" w:rsidRPr="00054B52">
        <w:rPr>
          <w:rFonts w:ascii="Times New Roman" w:hAnsi="Times New Roman" w:cs="Times New Roman"/>
          <w:sz w:val="28"/>
          <w:szCs w:val="28"/>
        </w:rPr>
        <w:t xml:space="preserve"> совместная деятельность с воспитанниками в условиях логопункта</w:t>
      </w:r>
    </w:p>
    <w:p w:rsidR="00F576B0" w:rsidRPr="00054B52" w:rsidRDefault="00F576B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-домашние задания для детей и родителей</w:t>
      </w:r>
    </w:p>
    <w:p w:rsidR="00F576B0" w:rsidRPr="00054B52" w:rsidRDefault="00F576B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-совместная и самостоятельная работа в группе с воспитателем</w:t>
      </w:r>
    </w:p>
    <w:p w:rsidR="00F576B0" w:rsidRPr="00054B52" w:rsidRDefault="00F576B0" w:rsidP="00054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054B52">
        <w:rPr>
          <w:rFonts w:ascii="Times New Roman" w:hAnsi="Times New Roman" w:cs="Times New Roman"/>
          <w:sz w:val="28"/>
          <w:szCs w:val="28"/>
        </w:rPr>
        <w:t xml:space="preserve"> альбом «Птицы нашего края», выставка рисунков</w:t>
      </w:r>
    </w:p>
    <w:p w:rsidR="00F576B0" w:rsidRPr="00054B52" w:rsidRDefault="00F576B0" w:rsidP="00054B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76B0" w:rsidRPr="00054B52" w:rsidRDefault="00F576B0" w:rsidP="00054B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Планирование работы</w:t>
      </w:r>
    </w:p>
    <w:p w:rsidR="00F576B0" w:rsidRPr="00054B52" w:rsidRDefault="00F576B0" w:rsidP="00054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t>1 этап: Организационный</w:t>
      </w:r>
    </w:p>
    <w:p w:rsidR="00F576B0" w:rsidRPr="00054B52" w:rsidRDefault="00F576B0" w:rsidP="00054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1.Подбор методической и художественной литературы.</w:t>
      </w:r>
    </w:p>
    <w:p w:rsidR="00F576B0" w:rsidRPr="00054B52" w:rsidRDefault="00F576B0" w:rsidP="00054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2.Информирование родителей. Проведение консультаций по взаимодействию в рамках реализации проекта.</w:t>
      </w:r>
    </w:p>
    <w:p w:rsidR="00F576B0" w:rsidRPr="00054B52" w:rsidRDefault="00F576B0" w:rsidP="00054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3. Подготовка необходимого оборудования: картинки, альбомы</w:t>
      </w:r>
      <w:r w:rsidR="00054B52" w:rsidRPr="00054B52">
        <w:rPr>
          <w:rFonts w:ascii="Times New Roman" w:hAnsi="Times New Roman" w:cs="Times New Roman"/>
          <w:sz w:val="28"/>
          <w:szCs w:val="28"/>
        </w:rPr>
        <w:t>, книги, раскраски, игры</w:t>
      </w:r>
      <w:r w:rsidR="00AF693A">
        <w:rPr>
          <w:rFonts w:ascii="Times New Roman" w:hAnsi="Times New Roman" w:cs="Times New Roman"/>
          <w:sz w:val="28"/>
          <w:szCs w:val="28"/>
        </w:rPr>
        <w:t>, м</w:t>
      </w:r>
      <w:r w:rsidR="00054B52" w:rsidRPr="00054B52">
        <w:rPr>
          <w:rFonts w:ascii="Times New Roman" w:hAnsi="Times New Roman" w:cs="Times New Roman"/>
          <w:sz w:val="28"/>
          <w:szCs w:val="28"/>
        </w:rPr>
        <w:t>одели</w:t>
      </w:r>
    </w:p>
    <w:p w:rsidR="00054B52" w:rsidRPr="00054B52" w:rsidRDefault="00054B52" w:rsidP="00054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4.Определение тематики бесед, составление планов  непосредственно-образовательной деятельности.</w:t>
      </w:r>
    </w:p>
    <w:p w:rsidR="00054B52" w:rsidRPr="00054B52" w:rsidRDefault="00054B52" w:rsidP="00054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B52">
        <w:rPr>
          <w:rFonts w:ascii="Times New Roman" w:hAnsi="Times New Roman" w:cs="Times New Roman"/>
          <w:sz w:val="28"/>
          <w:szCs w:val="28"/>
        </w:rPr>
        <w:t>5.Планирование.</w:t>
      </w:r>
    </w:p>
    <w:p w:rsidR="00BA1F9B" w:rsidRDefault="00BA1F9B" w:rsidP="00054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F9B" w:rsidRDefault="00BA1F9B" w:rsidP="00054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6B0" w:rsidRDefault="00054B52" w:rsidP="00054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52">
        <w:rPr>
          <w:rFonts w:ascii="Times New Roman" w:hAnsi="Times New Roman" w:cs="Times New Roman"/>
          <w:b/>
          <w:sz w:val="28"/>
          <w:szCs w:val="28"/>
        </w:rPr>
        <w:lastRenderedPageBreak/>
        <w:t>2 этап: Реализация проекта</w:t>
      </w:r>
    </w:p>
    <w:p w:rsidR="00054B52" w:rsidRDefault="00054B52" w:rsidP="00054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054B52" w:rsidTr="00054B52">
        <w:tc>
          <w:tcPr>
            <w:tcW w:w="3284" w:type="dxa"/>
          </w:tcPr>
          <w:p w:rsidR="00054B52" w:rsidRPr="00AF693A" w:rsidRDefault="00054B52" w:rsidP="00054B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93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совместная деятельность с логопедом</w:t>
            </w:r>
          </w:p>
        </w:tc>
        <w:tc>
          <w:tcPr>
            <w:tcW w:w="3285" w:type="dxa"/>
          </w:tcPr>
          <w:p w:rsidR="00054B52" w:rsidRPr="00AF693A" w:rsidRDefault="00054B52" w:rsidP="00054B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93A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и самостоятельная деятельность в группе</w:t>
            </w:r>
          </w:p>
        </w:tc>
        <w:tc>
          <w:tcPr>
            <w:tcW w:w="3285" w:type="dxa"/>
          </w:tcPr>
          <w:p w:rsidR="00054B52" w:rsidRPr="00AF693A" w:rsidRDefault="00054B52" w:rsidP="00054B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93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054B52" w:rsidRPr="00321D3E" w:rsidTr="00054B52">
        <w:tc>
          <w:tcPr>
            <w:tcW w:w="3284" w:type="dxa"/>
          </w:tcPr>
          <w:p w:rsidR="00054B52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57FF2" w:rsidRPr="0078381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50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6D50" w:rsidRPr="0078381D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6D50" w:rsidRPr="0078381D" w:rsidRDefault="00556D50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381D" w:rsidRPr="007838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акие птицы обитают на Урале?</w:t>
            </w:r>
          </w:p>
          <w:p w:rsidR="00556D50" w:rsidRPr="0078381D" w:rsidRDefault="00556D50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-Какие птицы улетают, а какие живут круглый год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C6FC5" w:rsidRPr="0078381D" w:rsidRDefault="001C6FC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-Почему перелетные птицы покидают нас осенью?</w:t>
            </w:r>
          </w:p>
          <w:p w:rsidR="00556D50" w:rsidRPr="0078381D" w:rsidRDefault="00556D50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- Что изменилось в поведении осенью?</w:t>
            </w:r>
          </w:p>
          <w:p w:rsid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FC5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3.Чтение и з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аучивание стихотворений о птицах.</w:t>
            </w:r>
          </w:p>
          <w:p w:rsid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4Конкурс загадок, </w:t>
            </w:r>
            <w:r w:rsidR="00837AB4"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скороговорок, 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пословиц и поговорок о птицах.</w:t>
            </w:r>
          </w:p>
          <w:p w:rsid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Викторина «Знаешь ли ты птиц»</w:t>
            </w:r>
          </w:p>
          <w:p w:rsid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1D" w:rsidRPr="0078381D" w:rsidRDefault="0078381D" w:rsidP="007838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Массаж лицевой мускулатуры: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«Осень в гости к нам пришла»,</w:t>
            </w: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FA9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proofErr w:type="gramStart"/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Мимические</w:t>
            </w:r>
            <w:proofErr w:type="gramEnd"/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«Птичка прилетела ягоды поклевать»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yellow"/>
              </w:rPr>
            </w:pPr>
          </w:p>
          <w:p w:rsidR="00766FA9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.Паль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чиковые </w:t>
            </w:r>
            <w:r w:rsidR="00930D94">
              <w:rPr>
                <w:rFonts w:ascii="Times New Roman" w:hAnsi="Times New Roman" w:cs="Times New Roman"/>
                <w:sz w:val="28"/>
                <w:szCs w:val="28"/>
              </w:rPr>
              <w:t>и артикуляционные гимнастики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66FA9" w:rsidRPr="0078381D" w:rsidRDefault="00766FA9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«Птичка»,</w:t>
            </w:r>
          </w:p>
          <w:p w:rsidR="00766FA9" w:rsidRPr="0078381D" w:rsidRDefault="00766FA9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«Эта птичка – соловей»</w:t>
            </w:r>
            <w:r w:rsidR="00D05C4E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5C4E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«Клювов длиннее не 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видывал я»</w:t>
            </w:r>
            <w:r w:rsidR="00930D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0D94" w:rsidRDefault="00930D94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«Птенчик»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FA9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Физминутки – развитие общей моторики:</w:t>
            </w:r>
          </w:p>
          <w:p w:rsidR="00766FA9" w:rsidRPr="0078381D" w:rsidRDefault="00766FA9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«Кукушка»,</w:t>
            </w:r>
          </w:p>
          <w:p w:rsidR="00766FA9" w:rsidRPr="0078381D" w:rsidRDefault="00766FA9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«Опустел скворечник»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«Птички летели»,</w:t>
            </w:r>
          </w:p>
          <w:p w:rsidR="0032463F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«Вороны и собаки»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FA9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Дыхательн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«Подуй на птичку»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FA9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766FA9" w:rsidRPr="0078381D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Лексико-грамматические игры и упражнения:</w:t>
            </w:r>
          </w:p>
          <w:p w:rsidR="00490175" w:rsidRPr="0078381D" w:rsidRDefault="0049017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«Скажи наоборот»,</w:t>
            </w:r>
          </w:p>
          <w:p w:rsidR="00490175" w:rsidRPr="0078381D" w:rsidRDefault="0049017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Скажи</w:t>
            </w:r>
            <w:proofErr w:type="gramEnd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словом»,</w:t>
            </w:r>
          </w:p>
          <w:p w:rsidR="00490175" w:rsidRPr="0078381D" w:rsidRDefault="0049017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«Сосчитай и называй»</w:t>
            </w:r>
            <w:r w:rsidR="0032463F" w:rsidRPr="007838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«Кто как голос подаёт»,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«Один – много»,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«Чьи крылья»,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«Объясни словечко»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14B7" w:rsidRDefault="00B514B7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«Назови птенца»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63F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32463F" w:rsidRPr="0078381D">
              <w:rPr>
                <w:rFonts w:ascii="Times New Roman" w:hAnsi="Times New Roman" w:cs="Times New Roman"/>
                <w:sz w:val="28"/>
                <w:szCs w:val="28"/>
              </w:rPr>
              <w:t>Игры и упражнения на развитие психологической базы речи: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«Раздели на группы»,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«Узнай птичку»,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«Четвёртый лишний»</w:t>
            </w:r>
          </w:p>
          <w:p w:rsidR="0032463F" w:rsidRPr="0078381D" w:rsidRDefault="0032463F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5C4E" w:rsidRPr="0078381D">
              <w:rPr>
                <w:rFonts w:ascii="Times New Roman" w:hAnsi="Times New Roman" w:cs="Times New Roman"/>
                <w:sz w:val="28"/>
                <w:szCs w:val="28"/>
              </w:rPr>
              <w:t>Найди отличия»,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«Кто где живёт»,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«Найди недостающую часть»,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«Какие птицы спрятались»,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«Чьи силуэты»,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елепицы»,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Логические задачи: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«Чего больше – крыльев или птиц?»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«Чего больше – крыльев или ног у птицы?»</w:t>
            </w:r>
          </w:p>
          <w:p w:rsidR="00D05C4E" w:rsidRPr="0078381D" w:rsidRDefault="00D05C4E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AF693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ывает ли так: Как на </w:t>
            </w:r>
            <w:proofErr w:type="gramStart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белом</w:t>
            </w:r>
            <w:proofErr w:type="gramEnd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на снегу мёрзнут ласточки в пургу.</w:t>
            </w:r>
          </w:p>
          <w:p w:rsidR="00766FA9" w:rsidRPr="0078381D" w:rsidRDefault="00766FA9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Детская продуктивная деятельность:</w:t>
            </w:r>
          </w:p>
          <w:p w:rsidR="002B59A5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Раскрашивание птиц.</w:t>
            </w:r>
          </w:p>
          <w:p w:rsidR="002B59A5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Рисование домика для птиц из геометрических фигур.</w:t>
            </w:r>
          </w:p>
          <w:p w:rsidR="00CF4B18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альбома «Птицы 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нашего края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381D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75" w:rsidRPr="0078381D" w:rsidRDefault="0078381D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490175" w:rsidRPr="0078381D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деятельность:</w:t>
            </w:r>
          </w:p>
          <w:p w:rsidR="00490175" w:rsidRPr="0078381D" w:rsidRDefault="0049017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Пословица –« </w:t>
            </w:r>
            <w:proofErr w:type="gramStart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к с гуся вода».</w:t>
            </w:r>
          </w:p>
          <w:p w:rsidR="00490175" w:rsidRDefault="0049017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Почему мы так говорим? (проведение опыта)</w:t>
            </w:r>
            <w:r w:rsidR="00D05C4E" w:rsidRPr="007838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C4E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речи:</w:t>
            </w:r>
          </w:p>
          <w:p w:rsidR="00B514B7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описательного рассказа о воробье с использованием модели.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4B7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картинок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еудачная охота»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4B7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Пересказ  рассказа И.С. Соколова-Микитова «Улетают журавли».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4B7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4B7" w:rsidRPr="0078381D">
              <w:rPr>
                <w:rFonts w:ascii="Times New Roman" w:hAnsi="Times New Roman" w:cs="Times New Roman"/>
                <w:sz w:val="28"/>
                <w:szCs w:val="28"/>
              </w:rPr>
              <w:t>Чтение и инсценировка сказки «Лиса и тетерев»</w:t>
            </w:r>
          </w:p>
          <w:p w:rsidR="00556D50" w:rsidRPr="0078381D" w:rsidRDefault="00556D50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054B52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F693A">
              <w:rPr>
                <w:rFonts w:ascii="Times New Roman" w:hAnsi="Times New Roman" w:cs="Times New Roman"/>
                <w:sz w:val="28"/>
                <w:szCs w:val="28"/>
              </w:rPr>
              <w:t>формление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выставки книг о птицах</w:t>
            </w:r>
            <w:proofErr w:type="gramEnd"/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в группе.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 чтение энциклопедической и художественной литературы. 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аудиодисков. 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FC5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FC5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Целев</w:t>
            </w:r>
            <w:r w:rsidR="00AF693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прогулк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="001C6FC5" w:rsidRPr="0078381D">
              <w:rPr>
                <w:rFonts w:ascii="Times New Roman" w:hAnsi="Times New Roman" w:cs="Times New Roman"/>
                <w:sz w:val="28"/>
                <w:szCs w:val="28"/>
              </w:rPr>
              <w:t>аблюдение за птицами на участке»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F6" w:rsidRDefault="008452F6" w:rsidP="008452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Экологическая деятельность:</w:t>
            </w:r>
          </w:p>
          <w:p w:rsidR="008452F6" w:rsidRDefault="008452F6" w:rsidP="008452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бор семян, заготовка корма для птиц;    </w:t>
            </w:r>
          </w:p>
          <w:p w:rsidR="00CF4B18" w:rsidRPr="0078381D" w:rsidRDefault="008452F6" w:rsidP="008452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зготовление кормушек;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одкормка птиц.  </w:t>
            </w:r>
          </w:p>
          <w:p w:rsidR="00CF4B18" w:rsidRPr="0078381D" w:rsidRDefault="00CF4B18" w:rsidP="008452F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F4B18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«Стая»;</w:t>
            </w: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«Лягушки и цапли»;</w:t>
            </w: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«Кукушка».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9A5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игры: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Лото «Птицы»</w:t>
            </w:r>
            <w:r w:rsidR="00845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59A5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Разрезные 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59A5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Найди 5 отличий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59A5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Узнай и назови 2х одинаковых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9A5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«Кто где живёт»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«Зимующие и перелётные птицы»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«Летает, плавает, бежит»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«Откуда птица прилетела?»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381D">
              <w:rPr>
                <w:rFonts w:ascii="Times New Roman" w:hAnsi="Times New Roman" w:cs="Times New Roman"/>
                <w:sz w:val="28"/>
                <w:szCs w:val="28"/>
              </w:rPr>
              <w:t>«Чей клюв?»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C4E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D05C4E" w:rsidRPr="0078381D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C4E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D05C4E" w:rsidRPr="0078381D">
              <w:rPr>
                <w:rFonts w:ascii="Times New Roman" w:hAnsi="Times New Roman" w:cs="Times New Roman"/>
                <w:sz w:val="28"/>
                <w:szCs w:val="28"/>
              </w:rPr>
              <w:t>Рисование, лепка, аппликация по плану воспитателя.</w:t>
            </w: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9A5" w:rsidRPr="0078381D" w:rsidRDefault="002B59A5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50" w:rsidRPr="0078381D" w:rsidRDefault="00556D50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054B52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Чтение и рассматривание энциклопедической и художественной литературы о птицах.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Заучивание стихов о птицах.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Наблюдение за повадками птиц на улице.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ситуаций: </w:t>
            </w:r>
          </w:p>
          <w:p w:rsidR="00CF4B18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 Почему птицы могут летать по воздуху, а человек нет? </w:t>
            </w:r>
          </w:p>
          <w:p w:rsidR="00CF4B18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Почему некоторые птицы улетают в тёплые края?</w:t>
            </w:r>
          </w:p>
          <w:p w:rsidR="008452F6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r w:rsidR="00837AB4"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скороговорок, 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пословиц и поговорок о птицах.</w:t>
            </w:r>
          </w:p>
          <w:p w:rsidR="008452F6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B18" w:rsidRPr="0078381D" w:rsidRDefault="008452F6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F4B18" w:rsidRPr="0078381D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B59A5" w:rsidRPr="0078381D" w:rsidRDefault="00AF693A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Рисование: «Птица, которая мне нравится»,</w:t>
            </w:r>
          </w:p>
          <w:p w:rsidR="002B59A5" w:rsidRPr="0078381D" w:rsidRDefault="00AF693A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59A5" w:rsidRPr="0078381D">
              <w:rPr>
                <w:rFonts w:ascii="Times New Roman" w:hAnsi="Times New Roman" w:cs="Times New Roman"/>
                <w:sz w:val="28"/>
                <w:szCs w:val="28"/>
              </w:rPr>
              <w:t>Изготовление странички для альбома «Птицы нашего края»</w:t>
            </w:r>
          </w:p>
          <w:p w:rsidR="00CF4B18" w:rsidRPr="0078381D" w:rsidRDefault="00CF4B18" w:rsidP="00321D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B52" w:rsidRPr="00054B52" w:rsidRDefault="00054B52" w:rsidP="00054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6B0" w:rsidRDefault="00321D3E" w:rsidP="00F576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3этап:</w:t>
      </w:r>
      <w:r w:rsidR="00562D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Обобщающий </w:t>
      </w:r>
    </w:p>
    <w:p w:rsidR="00321D3E" w:rsidRPr="00AF693A" w:rsidRDefault="00321D3E" w:rsidP="00AF69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693A">
        <w:rPr>
          <w:rFonts w:ascii="Times New Roman" w:hAnsi="Times New Roman" w:cs="Times New Roman"/>
          <w:sz w:val="28"/>
          <w:szCs w:val="28"/>
        </w:rPr>
        <w:t>1.Подведение итогов.</w:t>
      </w:r>
    </w:p>
    <w:p w:rsidR="00321D3E" w:rsidRPr="00AF693A" w:rsidRDefault="00321D3E" w:rsidP="00AF69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693A">
        <w:rPr>
          <w:rFonts w:ascii="Times New Roman" w:hAnsi="Times New Roman" w:cs="Times New Roman"/>
          <w:sz w:val="28"/>
          <w:szCs w:val="28"/>
        </w:rPr>
        <w:t>2.оформление выставки рисунков.</w:t>
      </w:r>
    </w:p>
    <w:p w:rsidR="00321D3E" w:rsidRPr="00AF693A" w:rsidRDefault="00321D3E" w:rsidP="00AF69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693A">
        <w:rPr>
          <w:rFonts w:ascii="Times New Roman" w:hAnsi="Times New Roman" w:cs="Times New Roman"/>
          <w:sz w:val="28"/>
          <w:szCs w:val="28"/>
        </w:rPr>
        <w:t>3.создание фоторепортажа по проекту.</w:t>
      </w:r>
    </w:p>
    <w:p w:rsidR="00321D3E" w:rsidRPr="00AF693A" w:rsidRDefault="00321D3E" w:rsidP="00AF69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693A">
        <w:rPr>
          <w:rFonts w:ascii="Times New Roman" w:hAnsi="Times New Roman" w:cs="Times New Roman"/>
          <w:sz w:val="28"/>
          <w:szCs w:val="28"/>
        </w:rPr>
        <w:t>4.Презентация альбома «Птицы нашего края».</w:t>
      </w:r>
    </w:p>
    <w:p w:rsidR="00321D3E" w:rsidRDefault="00321D3E" w:rsidP="00AF69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693A">
        <w:rPr>
          <w:rFonts w:ascii="Times New Roman" w:hAnsi="Times New Roman" w:cs="Times New Roman"/>
          <w:sz w:val="28"/>
          <w:szCs w:val="28"/>
        </w:rPr>
        <w:t>5.Публичные выступления воспитанников с рассказами о птицах.</w:t>
      </w:r>
    </w:p>
    <w:p w:rsidR="00AF693A" w:rsidRPr="000423F6" w:rsidRDefault="00AF693A" w:rsidP="000423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3F6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721027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Гомзяк О.С. Говорим правильно в 5-6 лет. </w:t>
      </w:r>
      <w:proofErr w:type="gramStart"/>
      <w:r w:rsidR="003E62DE" w:rsidRPr="00721027">
        <w:rPr>
          <w:rFonts w:ascii="Times New Roman" w:hAnsi="Times New Roman" w:cs="Times New Roman"/>
          <w:sz w:val="28"/>
          <w:szCs w:val="28"/>
        </w:rPr>
        <w:t>Конспекты занятий по развитию связной речи в старшей логогруппе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2DE" w:rsidRPr="00721027">
        <w:rPr>
          <w:rFonts w:ascii="Times New Roman" w:hAnsi="Times New Roman" w:cs="Times New Roman"/>
          <w:sz w:val="28"/>
          <w:szCs w:val="28"/>
        </w:rPr>
        <w:t>– М.: Издательство ГНОМ и Д, 2009.</w:t>
      </w:r>
      <w:proofErr w:type="gramEnd"/>
      <w:r w:rsidR="003E62DE" w:rsidRPr="00721027">
        <w:rPr>
          <w:rFonts w:ascii="Times New Roman" w:hAnsi="Times New Roman" w:cs="Times New Roman"/>
          <w:sz w:val="28"/>
          <w:szCs w:val="28"/>
        </w:rPr>
        <w:t xml:space="preserve"> – (Учебно-методический комплект «Комплексный подход к преодолению ОНР у дошкольников»)</w:t>
      </w:r>
    </w:p>
    <w:p w:rsidR="003E62DE" w:rsidRPr="00721027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 Гомзяк О.С. «Говорим правильно в 6-7 лет. Конспекты занятий по развитию связной речи в подготовительной к школе логогруппе</w:t>
      </w:r>
      <w:proofErr w:type="gramStart"/>
      <w:r w:rsidR="003E62DE" w:rsidRPr="00721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Издательство ГНОМ и Д, 2009 </w:t>
      </w:r>
      <w:r w:rsidR="003E62DE" w:rsidRPr="00721027">
        <w:rPr>
          <w:rFonts w:ascii="Times New Roman" w:hAnsi="Times New Roman" w:cs="Times New Roman"/>
          <w:sz w:val="28"/>
          <w:szCs w:val="28"/>
        </w:rPr>
        <w:t>– (Учебно-методический комплект «Комплексный подход к преодолению ОНР у дошкольников»)</w:t>
      </w:r>
    </w:p>
    <w:p w:rsidR="00721027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3.Жукова Н.С. Первая после букваря книга для чтения. – М.: Эксмо, 2008.</w:t>
      </w:r>
    </w:p>
    <w:p w:rsidR="003E62DE" w:rsidRPr="00721027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E62DE" w:rsidRPr="00721027">
        <w:rPr>
          <w:rFonts w:ascii="Times New Roman" w:hAnsi="Times New Roman" w:cs="Times New Roman"/>
          <w:sz w:val="28"/>
          <w:szCs w:val="28"/>
        </w:rPr>
        <w:t>Косинова  Е.М. Моя первая книга знаний. Обо всём на свете. Уп</w:t>
      </w:r>
      <w:r>
        <w:rPr>
          <w:rFonts w:ascii="Times New Roman" w:hAnsi="Times New Roman" w:cs="Times New Roman"/>
          <w:sz w:val="28"/>
          <w:szCs w:val="28"/>
        </w:rPr>
        <w:t>ражнения для развития речи.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 – М.: Изд-во Эксмо,2004</w:t>
      </w:r>
    </w:p>
    <w:p w:rsidR="00562D68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62D68">
        <w:rPr>
          <w:rFonts w:ascii="Times New Roman" w:hAnsi="Times New Roman" w:cs="Times New Roman"/>
          <w:sz w:val="28"/>
          <w:szCs w:val="28"/>
        </w:rPr>
        <w:t>Кнушевицкая. Картотека стихов по лексическим темам «Наш мир». – СПб</w:t>
      </w:r>
      <w:proofErr w:type="gramStart"/>
      <w:r w:rsidR="00562D68">
        <w:rPr>
          <w:rFonts w:ascii="Times New Roman" w:hAnsi="Times New Roman" w:cs="Times New Roman"/>
          <w:sz w:val="28"/>
          <w:szCs w:val="28"/>
        </w:rPr>
        <w:t>,: «</w:t>
      </w:r>
      <w:proofErr w:type="gramEnd"/>
      <w:r w:rsidR="00562D68">
        <w:rPr>
          <w:rFonts w:ascii="Times New Roman" w:hAnsi="Times New Roman" w:cs="Times New Roman"/>
          <w:sz w:val="28"/>
          <w:szCs w:val="28"/>
        </w:rPr>
        <w:t>Детство-Пресс», 2012.</w:t>
      </w:r>
    </w:p>
    <w:p w:rsidR="00721027" w:rsidRDefault="00562D6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E62DE" w:rsidRPr="00721027">
        <w:rPr>
          <w:rFonts w:ascii="Times New Roman" w:hAnsi="Times New Roman" w:cs="Times New Roman"/>
          <w:sz w:val="28"/>
          <w:szCs w:val="28"/>
        </w:rPr>
        <w:t>Крупенчук О.И. Научите меня говорить правильно! Комплексная программа подготовки ребёнка к школе</w:t>
      </w:r>
      <w:r w:rsidR="00721027">
        <w:rPr>
          <w:rFonts w:ascii="Times New Roman" w:hAnsi="Times New Roman" w:cs="Times New Roman"/>
          <w:sz w:val="28"/>
          <w:szCs w:val="28"/>
        </w:rPr>
        <w:t>.</w:t>
      </w:r>
      <w:r w:rsidR="003E62DE" w:rsidRPr="00721027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="003E62DE" w:rsidRPr="00721027">
        <w:rPr>
          <w:rFonts w:ascii="Times New Roman" w:hAnsi="Times New Roman" w:cs="Times New Roman"/>
          <w:sz w:val="28"/>
          <w:szCs w:val="28"/>
        </w:rPr>
        <w:t>.:</w:t>
      </w:r>
      <w:r w:rsidR="007210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E62DE" w:rsidRPr="00721027">
        <w:rPr>
          <w:rFonts w:ascii="Times New Roman" w:hAnsi="Times New Roman" w:cs="Times New Roman"/>
          <w:sz w:val="28"/>
          <w:szCs w:val="28"/>
        </w:rPr>
        <w:t xml:space="preserve">Издательский дом «Литера», 2008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21027">
        <w:rPr>
          <w:rFonts w:ascii="Times New Roman" w:hAnsi="Times New Roman" w:cs="Times New Roman"/>
          <w:sz w:val="28"/>
          <w:szCs w:val="28"/>
        </w:rPr>
        <w:t>.Крупенчук О.И. гимнастика для язычка и пальчиков для девочек и мальчиков. – СПб</w:t>
      </w:r>
      <w:proofErr w:type="gramStart"/>
      <w:r w:rsidR="0072102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721027">
        <w:rPr>
          <w:rFonts w:ascii="Times New Roman" w:hAnsi="Times New Roman" w:cs="Times New Roman"/>
          <w:sz w:val="28"/>
          <w:szCs w:val="28"/>
        </w:rPr>
        <w:t>Издательский Дом «</w:t>
      </w:r>
      <w:r w:rsidR="00CA12D8">
        <w:rPr>
          <w:rFonts w:ascii="Times New Roman" w:hAnsi="Times New Roman" w:cs="Times New Roman"/>
          <w:sz w:val="28"/>
          <w:szCs w:val="28"/>
        </w:rPr>
        <w:t>Л</w:t>
      </w:r>
      <w:r w:rsidR="00721027">
        <w:rPr>
          <w:rFonts w:ascii="Times New Roman" w:hAnsi="Times New Roman" w:cs="Times New Roman"/>
          <w:sz w:val="28"/>
          <w:szCs w:val="28"/>
        </w:rPr>
        <w:t>итера», 2013.</w:t>
      </w:r>
    </w:p>
    <w:p w:rsidR="003E62DE" w:rsidRPr="00721027" w:rsidRDefault="00562D6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21027">
        <w:rPr>
          <w:rFonts w:ascii="Times New Roman" w:hAnsi="Times New Roman" w:cs="Times New Roman"/>
          <w:sz w:val="28"/>
          <w:szCs w:val="28"/>
        </w:rPr>
        <w:t>.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Нищева Н.В. Картотеки методических рекомендаций для родителей дошкольников с ОНР. </w:t>
      </w:r>
      <w:r w:rsidR="00721027" w:rsidRPr="00721027">
        <w:rPr>
          <w:rFonts w:ascii="Times New Roman" w:hAnsi="Times New Roman" w:cs="Times New Roman"/>
          <w:sz w:val="28"/>
          <w:szCs w:val="28"/>
        </w:rPr>
        <w:t>–</w:t>
      </w:r>
      <w:r w:rsidR="003E62DE" w:rsidRPr="00721027">
        <w:rPr>
          <w:rFonts w:ascii="Times New Roman" w:hAnsi="Times New Roman" w:cs="Times New Roman"/>
          <w:sz w:val="28"/>
          <w:szCs w:val="28"/>
        </w:rPr>
        <w:t xml:space="preserve"> </w:t>
      </w:r>
      <w:r w:rsidR="00721027" w:rsidRPr="00721027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721027" w:rsidRPr="00721027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721027">
        <w:rPr>
          <w:rFonts w:ascii="Times New Roman" w:hAnsi="Times New Roman" w:cs="Times New Roman"/>
          <w:sz w:val="28"/>
          <w:szCs w:val="28"/>
        </w:rPr>
        <w:t>Д</w:t>
      </w:r>
      <w:r w:rsidR="00721027" w:rsidRPr="00721027">
        <w:rPr>
          <w:rFonts w:ascii="Times New Roman" w:hAnsi="Times New Roman" w:cs="Times New Roman"/>
          <w:sz w:val="28"/>
          <w:szCs w:val="28"/>
        </w:rPr>
        <w:t>етство-Пресс», 2010</w:t>
      </w:r>
    </w:p>
    <w:p w:rsidR="00721027" w:rsidRPr="00721027" w:rsidRDefault="00562D6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21027">
        <w:rPr>
          <w:rFonts w:ascii="Times New Roman" w:hAnsi="Times New Roman" w:cs="Times New Roman"/>
          <w:sz w:val="28"/>
          <w:szCs w:val="28"/>
        </w:rPr>
        <w:t>.</w:t>
      </w:r>
      <w:r w:rsidR="00721027" w:rsidRPr="00721027">
        <w:rPr>
          <w:rFonts w:ascii="Times New Roman" w:hAnsi="Times New Roman" w:cs="Times New Roman"/>
          <w:sz w:val="28"/>
          <w:szCs w:val="28"/>
        </w:rPr>
        <w:t xml:space="preserve"> Смирнова Л.Н. Логопедия в детском саду. Занятия с детьми 6-7 лет с общим недоразвитием речи. Пособие для логопед</w:t>
      </w:r>
      <w:r w:rsidR="00721027">
        <w:rPr>
          <w:rFonts w:ascii="Times New Roman" w:hAnsi="Times New Roman" w:cs="Times New Roman"/>
          <w:sz w:val="28"/>
          <w:szCs w:val="28"/>
        </w:rPr>
        <w:t>ов, дефектологов и воспитателей</w:t>
      </w:r>
      <w:r w:rsidR="00721027" w:rsidRPr="00721027">
        <w:rPr>
          <w:rFonts w:ascii="Times New Roman" w:hAnsi="Times New Roman" w:cs="Times New Roman"/>
          <w:sz w:val="28"/>
          <w:szCs w:val="28"/>
        </w:rPr>
        <w:t>. -  М.: Мозаика-синтез, 2006</w:t>
      </w:r>
    </w:p>
    <w:p w:rsidR="00721027" w:rsidRPr="00721027" w:rsidRDefault="00562D6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1027">
        <w:rPr>
          <w:rFonts w:ascii="Times New Roman" w:hAnsi="Times New Roman" w:cs="Times New Roman"/>
          <w:sz w:val="28"/>
          <w:szCs w:val="28"/>
        </w:rPr>
        <w:t>.</w:t>
      </w:r>
      <w:r w:rsidR="00721027" w:rsidRPr="00721027">
        <w:rPr>
          <w:rFonts w:ascii="Times New Roman" w:hAnsi="Times New Roman" w:cs="Times New Roman"/>
          <w:sz w:val="28"/>
          <w:szCs w:val="28"/>
        </w:rPr>
        <w:t>Теремкова Н.Э. логопедические домашние задания для детей 5-7 лет с ОНР.- М.: Издательство «Гном и Д», 2009.</w:t>
      </w:r>
    </w:p>
    <w:p w:rsidR="00A3341A" w:rsidRDefault="00721027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2D6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1027">
        <w:rPr>
          <w:rFonts w:ascii="Times New Roman" w:hAnsi="Times New Roman" w:cs="Times New Roman"/>
          <w:sz w:val="28"/>
          <w:szCs w:val="28"/>
        </w:rPr>
        <w:t>Цвынтарный В.В. Играем пальчиками и развиваем речь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1027">
        <w:rPr>
          <w:rFonts w:ascii="Times New Roman" w:hAnsi="Times New Roman" w:cs="Times New Roman"/>
          <w:sz w:val="28"/>
          <w:szCs w:val="28"/>
        </w:rPr>
        <w:t xml:space="preserve"> – СПб</w:t>
      </w:r>
      <w:proofErr w:type="gramStart"/>
      <w:r w:rsidRPr="00721027">
        <w:rPr>
          <w:rFonts w:ascii="Times New Roman" w:hAnsi="Times New Roman" w:cs="Times New Roman"/>
          <w:sz w:val="28"/>
          <w:szCs w:val="28"/>
        </w:rPr>
        <w:t xml:space="preserve">.: </w:t>
      </w:r>
      <w:r w:rsidR="00CA12D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21027">
        <w:rPr>
          <w:rFonts w:ascii="Times New Roman" w:hAnsi="Times New Roman" w:cs="Times New Roman"/>
          <w:sz w:val="28"/>
          <w:szCs w:val="28"/>
        </w:rPr>
        <w:t>Лань</w:t>
      </w:r>
      <w:r w:rsidR="00CA12D8">
        <w:rPr>
          <w:rFonts w:ascii="Times New Roman" w:hAnsi="Times New Roman" w:cs="Times New Roman"/>
          <w:sz w:val="28"/>
          <w:szCs w:val="28"/>
        </w:rPr>
        <w:t>»</w:t>
      </w:r>
      <w:r w:rsidRPr="00721027">
        <w:rPr>
          <w:rFonts w:ascii="Times New Roman" w:hAnsi="Times New Roman" w:cs="Times New Roman"/>
          <w:sz w:val="28"/>
          <w:szCs w:val="28"/>
        </w:rPr>
        <w:t>, 1997</w:t>
      </w:r>
      <w:r w:rsidR="00CA12D8">
        <w:rPr>
          <w:rFonts w:ascii="Times New Roman" w:hAnsi="Times New Roman" w:cs="Times New Roman"/>
          <w:sz w:val="28"/>
          <w:szCs w:val="28"/>
        </w:rPr>
        <w:t>.</w:t>
      </w:r>
    </w:p>
    <w:p w:rsidR="00CA12D8" w:rsidRDefault="00CA12D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2D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.Детские энциклопедии:</w:t>
      </w:r>
    </w:p>
    <w:p w:rsidR="00CA12D8" w:rsidRDefault="00CA12D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-Всё о животных.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Я./ составитель Д. Фаридон. – Издательство «Махаон», 1999.</w:t>
      </w:r>
    </w:p>
    <w:p w:rsidR="00CA12D8" w:rsidRDefault="00CA12D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-1000 вопросов и ответов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оставитель М.С. Ханова – М.: АСТ «Астрель», 2011.</w:t>
      </w:r>
    </w:p>
    <w:p w:rsidR="00CA12D8" w:rsidRDefault="00CA12D8" w:rsidP="007210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2D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.Художественная литература: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В. Бианки.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12D8" w:rsidRPr="000423F6">
        <w:rPr>
          <w:rFonts w:ascii="Times New Roman" w:hAnsi="Times New Roman" w:cs="Times New Roman"/>
          <w:sz w:val="28"/>
          <w:szCs w:val="28"/>
        </w:rPr>
        <w:t>Синичкин календарь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>.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Д.Н. Мамин – Сибиряк.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12D8" w:rsidRPr="000423F6">
        <w:rPr>
          <w:rFonts w:ascii="Times New Roman" w:hAnsi="Times New Roman" w:cs="Times New Roman"/>
          <w:sz w:val="28"/>
          <w:szCs w:val="28"/>
        </w:rPr>
        <w:t>Серая Шейка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Г. Снегирев.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12D8" w:rsidRPr="000423F6">
        <w:rPr>
          <w:rFonts w:ascii="Times New Roman" w:hAnsi="Times New Roman" w:cs="Times New Roman"/>
          <w:sz w:val="28"/>
          <w:szCs w:val="28"/>
        </w:rPr>
        <w:t>Птицы наших лесов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>.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Е. Носов.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12D8" w:rsidRPr="000423F6">
        <w:rPr>
          <w:rFonts w:ascii="Times New Roman" w:hAnsi="Times New Roman" w:cs="Times New Roman"/>
          <w:sz w:val="28"/>
          <w:szCs w:val="28"/>
        </w:rPr>
        <w:t>Как ворона на крыше заблудилась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>.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В. А. Алексеев.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12D8" w:rsidRPr="000423F6">
        <w:rPr>
          <w:rFonts w:ascii="Times New Roman" w:hAnsi="Times New Roman" w:cs="Times New Roman"/>
          <w:sz w:val="28"/>
          <w:szCs w:val="28"/>
        </w:rPr>
        <w:t>Кто как строит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>.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>Ю. Дмитриев.</w:t>
      </w:r>
      <w:r w:rsidR="00BA1F9B">
        <w:rPr>
          <w:rFonts w:ascii="Times New Roman" w:hAnsi="Times New Roman" w:cs="Times New Roman"/>
          <w:sz w:val="28"/>
          <w:szCs w:val="28"/>
        </w:rPr>
        <w:t xml:space="preserve"> «</w:t>
      </w:r>
      <w:r w:rsidR="00CA12D8" w:rsidRPr="000423F6">
        <w:rPr>
          <w:rFonts w:ascii="Times New Roman" w:hAnsi="Times New Roman" w:cs="Times New Roman"/>
          <w:sz w:val="28"/>
          <w:szCs w:val="28"/>
        </w:rPr>
        <w:t xml:space="preserve"> Кто в лесу живет, и что в лесу растет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2D8" w:rsidRPr="000423F6">
        <w:rPr>
          <w:rFonts w:ascii="Times New Roman" w:hAnsi="Times New Roman" w:cs="Times New Roman"/>
          <w:sz w:val="28"/>
          <w:szCs w:val="28"/>
        </w:rPr>
        <w:t>.</w:t>
      </w:r>
    </w:p>
    <w:p w:rsidR="00CA12D8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2D8" w:rsidRPr="000423F6">
        <w:rPr>
          <w:rFonts w:ascii="Times New Roman" w:hAnsi="Times New Roman" w:cs="Times New Roman"/>
          <w:sz w:val="28"/>
          <w:szCs w:val="28"/>
        </w:rPr>
        <w:t>А.Н. Плещеев «Птичка»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Л.Н. Толстой «Павлин и журавль»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Русская народная сказка «Лиса и тетерев»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Е.И. Чарушин «Моя первая зоология»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В.А. Жуковский «Жаворонок»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P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М.Горький «Воробьишко»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3F6" w:rsidRDefault="000423F6" w:rsidP="00042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3F6">
        <w:rPr>
          <w:rFonts w:ascii="Times New Roman" w:hAnsi="Times New Roman" w:cs="Times New Roman"/>
          <w:sz w:val="28"/>
          <w:szCs w:val="28"/>
        </w:rPr>
        <w:t>В.В. Зотов «Мал, да удал»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5B12" w:rsidRDefault="00BA1F9B" w:rsidP="00BA1F9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Материалы к проекту:</w:t>
      </w:r>
    </w:p>
    <w:p w:rsidR="00BA1F9B" w:rsidRPr="00BA1F9B" w:rsidRDefault="00BA1F9B" w:rsidP="00BA1F9B">
      <w:pPr>
        <w:pStyle w:val="a5"/>
        <w:jc w:val="center"/>
        <w:rPr>
          <w:b/>
          <w:sz w:val="28"/>
          <w:szCs w:val="28"/>
        </w:rPr>
      </w:pPr>
    </w:p>
    <w:p w:rsidR="00275B12" w:rsidRPr="00BA1F9B" w:rsidRDefault="00275B12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Массаж лица: «Осень в гости к нам пришла».</w:t>
      </w:r>
    </w:p>
    <w:p w:rsidR="00035EBF" w:rsidRPr="00BA1F9B" w:rsidRDefault="00035EBF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5103"/>
      </w:tblGrid>
      <w:tr w:rsidR="00275B12" w:rsidRPr="00035EBF" w:rsidTr="00035EBF">
        <w:trPr>
          <w:trHeight w:val="14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/>
                <w:bCs/>
                <w:color w:val="323232"/>
                <w:sz w:val="24"/>
                <w:szCs w:val="24"/>
              </w:rPr>
              <w:t>Читает логопед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/>
                <w:bCs/>
                <w:color w:val="323232"/>
                <w:sz w:val="24"/>
                <w:szCs w:val="24"/>
              </w:rPr>
              <w:t>Выполняют дети</w:t>
            </w:r>
          </w:p>
        </w:tc>
      </w:tr>
      <w:tr w:rsidR="00275B12" w:rsidRPr="00035EBF" w:rsidTr="00035EBF">
        <w:trPr>
          <w:trHeight w:val="14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Осень в гости к нам пришла,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Сильный ветер принесла.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Листья пёстрые летят…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Осень любит листопад!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Спиралевидные движения от середины лба к верхней части ушей, от носа к средней части ушей, от середины подбородка к нижней части ушей.</w:t>
            </w:r>
          </w:p>
        </w:tc>
      </w:tr>
      <w:tr w:rsidR="00275B12" w:rsidRPr="00035EBF" w:rsidTr="00035EBF">
        <w:trPr>
          <w:trHeight w:val="14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Осень в гости к нам пришла,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Дождь с собою принесла.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Мелкий дождик моросит,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У деревьев грустный вид.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Постукивающие движения  от середины лба к верхней части ушей, от носа к средней части ушей, от середины подбородка к нижней части ушей.</w:t>
            </w:r>
          </w:p>
        </w:tc>
      </w:tr>
      <w:tr w:rsidR="00275B12" w:rsidRPr="00035EBF" w:rsidTr="00035EBF">
        <w:trPr>
          <w:trHeight w:val="14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в гости к нам пришла,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Птичек в стаи собрала: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«Стало холодно вокруг,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Вам пора лететь на юг!»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Зигзагообразные движения от середины лба к верхней части ушей, от носа к средней части</w:t>
            </w:r>
          </w:p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ушей, от подбородка к нижней части ушей.</w:t>
            </w:r>
          </w:p>
        </w:tc>
      </w:tr>
      <w:tr w:rsidR="00275B12" w:rsidRPr="00035EBF" w:rsidTr="00035EBF">
        <w:trPr>
          <w:trHeight w:val="5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в гости к нам пришла,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огород нас позвала.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Пощипывающие движения от середины лба к верхней части ушей, от носа к средней части</w:t>
            </w:r>
          </w:p>
        </w:tc>
      </w:tr>
      <w:tr w:rsidR="00275B12" w:rsidRPr="00035EBF" w:rsidTr="00035EBF">
        <w:trPr>
          <w:trHeight w:val="828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ленись, да поспевай,</w:t>
            </w:r>
          </w:p>
          <w:p w:rsidR="00275B12" w:rsidRPr="00035EBF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Собирай-ка урожай.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ушей, от середины подбородка </w:t>
            </w:r>
            <w:proofErr w:type="gramStart"/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нижней</w:t>
            </w:r>
          </w:p>
          <w:p w:rsidR="00275B12" w:rsidRPr="000F7302" w:rsidRDefault="00275B12" w:rsidP="00035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3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части ушей.</w:t>
            </w:r>
          </w:p>
        </w:tc>
      </w:tr>
    </w:tbl>
    <w:p w:rsidR="00035EBF" w:rsidRDefault="00035EBF" w:rsidP="00035E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B12" w:rsidRPr="00BA1F9B" w:rsidRDefault="00275B12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Мимическая гимнастика:</w:t>
      </w:r>
    </w:p>
    <w:p w:rsidR="00035EBF" w:rsidRPr="00035EBF" w:rsidRDefault="00035EBF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663"/>
        <w:gridCol w:w="2835"/>
      </w:tblGrid>
      <w:tr w:rsidR="00275B12" w:rsidRPr="00035EBF" w:rsidTr="00275B12">
        <w:tc>
          <w:tcPr>
            <w:tcW w:w="6663" w:type="dxa"/>
          </w:tcPr>
          <w:p w:rsidR="00275B12" w:rsidRPr="00035EBF" w:rsidRDefault="00275B12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Прилетела птичка ягод поклевать.</w:t>
            </w:r>
          </w:p>
          <w:p w:rsidR="00275B12" w:rsidRPr="00035EBF" w:rsidRDefault="00275B12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Как их много!</w:t>
            </w:r>
          </w:p>
        </w:tc>
        <w:tc>
          <w:tcPr>
            <w:tcW w:w="2835" w:type="dxa"/>
          </w:tcPr>
          <w:p w:rsidR="00275B12" w:rsidRPr="00035EBF" w:rsidRDefault="00275B12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Удивление.</w:t>
            </w:r>
          </w:p>
        </w:tc>
      </w:tr>
      <w:tr w:rsidR="00275B12" w:rsidRPr="00035EBF" w:rsidTr="00275B12">
        <w:tc>
          <w:tcPr>
            <w:tcW w:w="6663" w:type="dxa"/>
          </w:tcPr>
          <w:p w:rsidR="00275B12" w:rsidRPr="00035EBF" w:rsidRDefault="00275B12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Надолго хватит!</w:t>
            </w:r>
          </w:p>
        </w:tc>
        <w:tc>
          <w:tcPr>
            <w:tcW w:w="2835" w:type="dxa"/>
          </w:tcPr>
          <w:p w:rsidR="00275B12" w:rsidRPr="00035EBF" w:rsidRDefault="00275B12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Радость.</w:t>
            </w:r>
          </w:p>
        </w:tc>
      </w:tr>
      <w:tr w:rsidR="00275B12" w:rsidRPr="00035EBF" w:rsidTr="00275B12">
        <w:tc>
          <w:tcPr>
            <w:tcW w:w="6663" w:type="dxa"/>
          </w:tcPr>
          <w:p w:rsidR="00275B12" w:rsidRPr="00035EBF" w:rsidRDefault="00035EBF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Но вдруг прилетела целая стайка других птичек и склевала все ягоды.</w:t>
            </w:r>
          </w:p>
        </w:tc>
        <w:tc>
          <w:tcPr>
            <w:tcW w:w="2835" w:type="dxa"/>
          </w:tcPr>
          <w:p w:rsidR="00275B12" w:rsidRPr="00035EBF" w:rsidRDefault="00035EBF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Огорчение.</w:t>
            </w:r>
          </w:p>
        </w:tc>
      </w:tr>
      <w:tr w:rsidR="00275B12" w:rsidRPr="00035EBF" w:rsidTr="00275B12">
        <w:tc>
          <w:tcPr>
            <w:tcW w:w="6663" w:type="dxa"/>
          </w:tcPr>
          <w:p w:rsidR="00275B12" w:rsidRPr="00035EBF" w:rsidRDefault="00035EBF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Но ведь это мои друзья!</w:t>
            </w:r>
          </w:p>
        </w:tc>
        <w:tc>
          <w:tcPr>
            <w:tcW w:w="2835" w:type="dxa"/>
          </w:tcPr>
          <w:p w:rsidR="00275B12" w:rsidRPr="00035EBF" w:rsidRDefault="00035EBF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Улыбка.</w:t>
            </w:r>
          </w:p>
        </w:tc>
      </w:tr>
    </w:tbl>
    <w:p w:rsidR="00F94CA3" w:rsidRDefault="00F94CA3" w:rsidP="00035E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B12" w:rsidRDefault="00035EBF" w:rsidP="00F94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Пальчиковые игры</w:t>
      </w:r>
      <w:r w:rsidR="00F94CA3" w:rsidRPr="00BA1F9B">
        <w:rPr>
          <w:rFonts w:ascii="Times New Roman" w:hAnsi="Times New Roman" w:cs="Times New Roman"/>
          <w:b/>
          <w:sz w:val="24"/>
          <w:szCs w:val="24"/>
        </w:rPr>
        <w:t>:</w:t>
      </w:r>
    </w:p>
    <w:p w:rsidR="00BA1F9B" w:rsidRPr="00BA1F9B" w:rsidRDefault="00BA1F9B" w:rsidP="00F94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CA0" w:rsidRPr="00BA1F9B" w:rsidRDefault="00906CA0" w:rsidP="00035EB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906CA0" w:rsidRPr="00BA1F9B" w:rsidSect="00D3564D">
          <w:pgSz w:w="11906" w:h="16838"/>
          <w:pgMar w:top="1134" w:right="850" w:bottom="851" w:left="1418" w:header="709" w:footer="709" w:gutter="0"/>
          <w:cols w:space="708"/>
          <w:docGrid w:linePitch="360"/>
        </w:sectPr>
      </w:pPr>
    </w:p>
    <w:p w:rsidR="00906CA0" w:rsidRPr="00BA1F9B" w:rsidRDefault="00275B12" w:rsidP="00F94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lastRenderedPageBreak/>
        <w:t>Эта птичка соловей…»</w:t>
      </w:r>
    </w:p>
    <w:p w:rsidR="00F94CA3" w:rsidRPr="00BA1F9B" w:rsidRDefault="00F94CA3" w:rsidP="00F94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529"/>
        <w:gridCol w:w="3969"/>
      </w:tblGrid>
      <w:tr w:rsidR="00906CA0" w:rsidTr="000F7302">
        <w:tc>
          <w:tcPr>
            <w:tcW w:w="5529" w:type="dxa"/>
          </w:tcPr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Эта птичка-соловей,</w:t>
            </w:r>
          </w:p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Эта птичка-воробей,</w:t>
            </w:r>
          </w:p>
          <w:p w:rsidR="00906CA0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Эта птичка-совушка,</w:t>
            </w:r>
          </w:p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Сонная головушка.</w:t>
            </w:r>
          </w:p>
          <w:p w:rsidR="00906CA0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Эта птичка-свиристель,</w:t>
            </w:r>
          </w:p>
          <w:p w:rsidR="00906CA0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эта птичка-коростель.</w:t>
            </w:r>
          </w:p>
          <w:p w:rsidR="00906CA0" w:rsidRDefault="00906CA0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Загибать по одному пальчику</w:t>
            </w:r>
          </w:p>
          <w:p w:rsidR="00906CA0" w:rsidRDefault="00906CA0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CA0" w:rsidTr="000F7302">
        <w:tc>
          <w:tcPr>
            <w:tcW w:w="5529" w:type="dxa"/>
          </w:tcPr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 xml:space="preserve">Эта </w:t>
            </w:r>
            <w:proofErr w:type="gramStart"/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птичка-злой</w:t>
            </w:r>
            <w:proofErr w:type="gramEnd"/>
            <w:r w:rsidRPr="00035EBF">
              <w:rPr>
                <w:rFonts w:ascii="Times New Roman" w:hAnsi="Times New Roman" w:cs="Times New Roman"/>
                <w:sz w:val="24"/>
                <w:szCs w:val="24"/>
              </w:rPr>
              <w:t xml:space="preserve"> орлан.</w:t>
            </w:r>
          </w:p>
          <w:p w:rsidR="00906CA0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6CA0" w:rsidRDefault="00906CA0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Машут сложенными накрест руками</w:t>
            </w:r>
          </w:p>
        </w:tc>
      </w:tr>
      <w:tr w:rsidR="00906CA0" w:rsidTr="000F7302">
        <w:tc>
          <w:tcPr>
            <w:tcW w:w="5529" w:type="dxa"/>
          </w:tcPr>
          <w:p w:rsidR="00906CA0" w:rsidRPr="00035EBF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BF">
              <w:rPr>
                <w:rFonts w:ascii="Times New Roman" w:hAnsi="Times New Roman" w:cs="Times New Roman"/>
                <w:sz w:val="24"/>
                <w:szCs w:val="24"/>
              </w:rPr>
              <w:t>Птички, птички, по домам!</w:t>
            </w:r>
          </w:p>
          <w:p w:rsidR="00906CA0" w:rsidRDefault="00906CA0" w:rsidP="00035E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6CA0" w:rsidRDefault="00906CA0" w:rsidP="00906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Машут руками, как крыльями</w:t>
            </w:r>
          </w:p>
        </w:tc>
      </w:tr>
    </w:tbl>
    <w:p w:rsidR="00906CA0" w:rsidRDefault="00906CA0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6CA0" w:rsidRPr="00BA1F9B" w:rsidRDefault="00906CA0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</w:t>
      </w:r>
      <w:r w:rsidR="00930D94" w:rsidRPr="00BA1F9B">
        <w:rPr>
          <w:rFonts w:ascii="Times New Roman" w:hAnsi="Times New Roman" w:cs="Times New Roman"/>
          <w:b/>
          <w:sz w:val="24"/>
          <w:szCs w:val="24"/>
        </w:rPr>
        <w:t>П</w:t>
      </w:r>
      <w:r w:rsidRPr="00BA1F9B">
        <w:rPr>
          <w:rFonts w:ascii="Times New Roman" w:hAnsi="Times New Roman" w:cs="Times New Roman"/>
          <w:b/>
          <w:sz w:val="24"/>
          <w:szCs w:val="24"/>
        </w:rPr>
        <w:t>тичка»</w:t>
      </w:r>
    </w:p>
    <w:p w:rsidR="00906CA0" w:rsidRDefault="00906CA0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529"/>
        <w:gridCol w:w="3969"/>
      </w:tblGrid>
      <w:tr w:rsidR="00906CA0" w:rsidTr="000F7302">
        <w:tc>
          <w:tcPr>
            <w:tcW w:w="5529" w:type="dxa"/>
          </w:tcPr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Прилетела к нам синичка – </w:t>
            </w:r>
          </w:p>
          <w:p w:rsidR="00906CA0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милая лесная птичка</w:t>
            </w:r>
          </w:p>
        </w:tc>
        <w:tc>
          <w:tcPr>
            <w:tcW w:w="3969" w:type="dxa"/>
          </w:tcPr>
          <w:p w:rsidR="00906CA0" w:rsidRDefault="00930D94" w:rsidP="00035E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Машут сложенными накрест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</w:t>
            </w:r>
          </w:p>
        </w:tc>
      </w:tr>
      <w:tr w:rsidR="00906CA0" w:rsidTr="000F7302">
        <w:tc>
          <w:tcPr>
            <w:tcW w:w="5529" w:type="dxa"/>
          </w:tcPr>
          <w:p w:rsidR="00906CA0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Стала крыльями махать.</w:t>
            </w:r>
          </w:p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Стала зёрнышки клевать.</w:t>
            </w:r>
          </w:p>
        </w:tc>
        <w:tc>
          <w:tcPr>
            <w:tcW w:w="3969" w:type="dxa"/>
          </w:tcPr>
          <w:p w:rsidR="00906CA0" w:rsidRDefault="00930D94" w:rsidP="00035E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1и2 пальцы – в щепотку.</w:t>
            </w:r>
          </w:p>
        </w:tc>
      </w:tr>
    </w:tbl>
    <w:p w:rsidR="00F94CA3" w:rsidRDefault="00F94CA3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6CA0" w:rsidRPr="00BA1F9B" w:rsidRDefault="00930D94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«Клювов длиннее не видывал я»</w:t>
      </w:r>
    </w:p>
    <w:p w:rsidR="00930D94" w:rsidRDefault="00930D94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529"/>
        <w:gridCol w:w="3969"/>
      </w:tblGrid>
      <w:tr w:rsidR="00930D94" w:rsidTr="000F7302">
        <w:tc>
          <w:tcPr>
            <w:tcW w:w="5529" w:type="dxa"/>
          </w:tcPr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Клювов длиннее</w:t>
            </w:r>
          </w:p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видывал я,</w:t>
            </w:r>
          </w:p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клюв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 у аи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журавля.</w:t>
            </w:r>
          </w:p>
        </w:tc>
        <w:tc>
          <w:tcPr>
            <w:tcW w:w="3969" w:type="dxa"/>
          </w:tcPr>
          <w:p w:rsidR="00930D94" w:rsidRDefault="00930D94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 спички одними и теми же пальцами рук: двумя указательными, двумя средними – до мизинцев.</w:t>
            </w:r>
          </w:p>
        </w:tc>
      </w:tr>
    </w:tbl>
    <w:p w:rsidR="00930D94" w:rsidRDefault="00930D94" w:rsidP="00F94CA3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930D94" w:rsidSect="00906CA0">
          <w:type w:val="continuous"/>
          <w:pgSz w:w="11906" w:h="16838"/>
          <w:pgMar w:top="1134" w:right="850" w:bottom="851" w:left="1418" w:header="709" w:footer="709" w:gutter="0"/>
          <w:cols w:space="708"/>
          <w:docGrid w:linePitch="360"/>
        </w:sectPr>
      </w:pPr>
    </w:p>
    <w:p w:rsidR="00930D94" w:rsidRDefault="00930D94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D94" w:rsidRPr="00BA1F9B" w:rsidRDefault="00930D94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</w:t>
      </w:r>
      <w:r w:rsidR="00F94CA3" w:rsidRPr="00BA1F9B">
        <w:rPr>
          <w:rFonts w:ascii="Times New Roman" w:hAnsi="Times New Roman" w:cs="Times New Roman"/>
          <w:b/>
          <w:sz w:val="24"/>
          <w:szCs w:val="24"/>
        </w:rPr>
        <w:t>П</w:t>
      </w:r>
      <w:r w:rsidRPr="00BA1F9B">
        <w:rPr>
          <w:rFonts w:ascii="Times New Roman" w:hAnsi="Times New Roman" w:cs="Times New Roman"/>
          <w:b/>
          <w:sz w:val="24"/>
          <w:szCs w:val="24"/>
        </w:rPr>
        <w:t>тенчик»</w:t>
      </w:r>
    </w:p>
    <w:p w:rsidR="00F94CA3" w:rsidRDefault="00F94CA3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4819"/>
        <w:gridCol w:w="4679"/>
      </w:tblGrid>
      <w:tr w:rsidR="00930D94" w:rsidTr="000F7302">
        <w:tc>
          <w:tcPr>
            <w:tcW w:w="481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Вылуплялись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яиц</w:t>
            </w:r>
          </w:p>
        </w:tc>
        <w:tc>
          <w:tcPr>
            <w:tcW w:w="467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Двумя ладошками показать яйцо, положив кисть на кисть</w:t>
            </w:r>
          </w:p>
        </w:tc>
      </w:tr>
      <w:tr w:rsidR="00930D94" w:rsidTr="000F7302">
        <w:tc>
          <w:tcPr>
            <w:tcW w:w="481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гнёздах птенчики у птиц.</w:t>
            </w:r>
          </w:p>
        </w:tc>
        <w:tc>
          <w:tcPr>
            <w:tcW w:w="467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Двумя сложенными «ковшиком» кистями показать гнездо</w:t>
            </w:r>
          </w:p>
        </w:tc>
      </w:tr>
      <w:tr w:rsidR="00930D94" w:rsidTr="000F7302">
        <w:tc>
          <w:tcPr>
            <w:tcW w:w="4819" w:type="dxa"/>
          </w:tcPr>
          <w:p w:rsidR="00F94CA3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Клювик птенчик открывает, </w:t>
            </w:r>
          </w:p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Корма птенчик ожидает.</w:t>
            </w:r>
          </w:p>
        </w:tc>
        <w:tc>
          <w:tcPr>
            <w:tcW w:w="467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Ладошки обеих рук синхронно сжимать и разжимать.</w:t>
            </w:r>
          </w:p>
          <w:p w:rsidR="00F94CA3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Открывать и закрывать рот.</w:t>
            </w:r>
          </w:p>
        </w:tc>
      </w:tr>
      <w:tr w:rsidR="00930D94" w:rsidTr="000F7302">
        <w:tc>
          <w:tcPr>
            <w:tcW w:w="481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Птичка в поле улетела – </w:t>
            </w:r>
          </w:p>
          <w:p w:rsidR="00F94CA3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 зёрнышки искала.</w:t>
            </w:r>
          </w:p>
        </w:tc>
        <w:tc>
          <w:tcPr>
            <w:tcW w:w="467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Помахать, как крыльями</w:t>
            </w:r>
          </w:p>
        </w:tc>
      </w:tr>
      <w:tr w:rsidR="00930D94" w:rsidTr="000F7302">
        <w:tc>
          <w:tcPr>
            <w:tcW w:w="481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клювик зёрнышко кладёт,</w:t>
            </w:r>
          </w:p>
          <w:p w:rsidR="00F94CA3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птенец его жуёт.</w:t>
            </w:r>
          </w:p>
        </w:tc>
        <w:tc>
          <w:tcPr>
            <w:tcW w:w="4679" w:type="dxa"/>
          </w:tcPr>
          <w:p w:rsidR="00930D94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Пальцы одной руки показывают клюв, другая рука кладёт в него зёрнышки.</w:t>
            </w:r>
          </w:p>
          <w:p w:rsidR="00F94CA3" w:rsidRDefault="00F94CA3" w:rsidP="00F94C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Покусывать язык зубами, двигая его вперёд-назад.</w:t>
            </w:r>
          </w:p>
        </w:tc>
      </w:tr>
    </w:tbl>
    <w:p w:rsidR="00BA1F9B" w:rsidRDefault="00BA1F9B" w:rsidP="00035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35EBF" w:rsidRPr="00BA1F9B" w:rsidRDefault="00275B12" w:rsidP="00035E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Физминутк</w:t>
      </w:r>
      <w:r w:rsidR="00035EBF" w:rsidRPr="00BA1F9B">
        <w:rPr>
          <w:rFonts w:ascii="Times New Roman" w:hAnsi="Times New Roman" w:cs="Times New Roman"/>
          <w:b/>
          <w:sz w:val="24"/>
          <w:szCs w:val="24"/>
        </w:rPr>
        <w:t>и: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«Кукушка» (</w:t>
      </w:r>
      <w:r w:rsidRPr="00035EBF">
        <w:rPr>
          <w:rFonts w:ascii="Times New Roman" w:hAnsi="Times New Roman" w:cs="Times New Roman"/>
          <w:sz w:val="24"/>
          <w:szCs w:val="24"/>
        </w:rPr>
        <w:t>выполнение движений по тексту)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У леса на опушке,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Высоко на суку,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С утра поёт кукушка: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Ку-ку, ку-ку!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Внизу бежит речонка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По жёлтому песку.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Поёт кукушка звонко: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Ку-ку, ку-ку!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Зелёные лягушки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Попрыгали в реку.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Поёт им вслед кукушка: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Ку-ку, ку-ку!</w:t>
      </w:r>
    </w:p>
    <w:p w:rsid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75B12" w:rsidRPr="00BA1F9B" w:rsidRDefault="00035EBF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</w:t>
      </w:r>
      <w:r w:rsidR="00275B12" w:rsidRPr="00BA1F9B">
        <w:rPr>
          <w:rFonts w:ascii="Times New Roman" w:hAnsi="Times New Roman" w:cs="Times New Roman"/>
          <w:b/>
          <w:sz w:val="24"/>
          <w:szCs w:val="24"/>
        </w:rPr>
        <w:t>Осень</w:t>
      </w:r>
      <w:r w:rsidRPr="00BA1F9B">
        <w:rPr>
          <w:rFonts w:ascii="Times New Roman" w:hAnsi="Times New Roman" w:cs="Times New Roman"/>
          <w:b/>
          <w:sz w:val="24"/>
          <w:szCs w:val="24"/>
        </w:rPr>
        <w:t>»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Опустел скворечник,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улетели птицы,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Листьям на деревьях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Тоже не сидится.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Целый день сегодня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Всё летят, летят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Видно тоже в Африку</w:t>
      </w:r>
    </w:p>
    <w:p w:rsidR="00275B12" w:rsidRPr="00035EBF" w:rsidRDefault="00275B12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Улететь хотят.</w:t>
      </w:r>
    </w:p>
    <w:p w:rsid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1F9B" w:rsidRDefault="00BA1F9B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BF" w:rsidRPr="00BA1F9B" w:rsidRDefault="00035EBF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lastRenderedPageBreak/>
        <w:t>«Вороны и сабаки»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Возле ёлочки зелёной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Скачут. Прыгают вороны.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Из-за корочки подрались,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Во всё горло разорались.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Кар-кар-кар!</w:t>
      </w:r>
    </w:p>
    <w:p w:rsidR="00035EBF" w:rsidRP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Вот собаки прибегали.</w:t>
      </w:r>
    </w:p>
    <w:p w:rsidR="00035EBF" w:rsidRDefault="00035EBF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5EBF">
        <w:rPr>
          <w:rFonts w:ascii="Times New Roman" w:hAnsi="Times New Roman" w:cs="Times New Roman"/>
          <w:sz w:val="24"/>
          <w:szCs w:val="24"/>
        </w:rPr>
        <w:t>И вороны улетали.</w:t>
      </w:r>
    </w:p>
    <w:p w:rsidR="00BA1F9B" w:rsidRDefault="00BA1F9B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BF" w:rsidRPr="00BA1F9B" w:rsidRDefault="00035EBF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«Птички летели»</w:t>
      </w:r>
    </w:p>
    <w:p w:rsidR="00F94CA3" w:rsidRPr="00F94CA3" w:rsidRDefault="00F94CA3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4CA3">
        <w:rPr>
          <w:rFonts w:ascii="Times New Roman" w:hAnsi="Times New Roman" w:cs="Times New Roman"/>
          <w:sz w:val="24"/>
          <w:szCs w:val="24"/>
        </w:rPr>
        <w:t>Птички летели,</w:t>
      </w:r>
    </w:p>
    <w:p w:rsidR="00F94CA3" w:rsidRPr="00F94CA3" w:rsidRDefault="00F94CA3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4CA3">
        <w:rPr>
          <w:rFonts w:ascii="Times New Roman" w:hAnsi="Times New Roman" w:cs="Times New Roman"/>
          <w:sz w:val="24"/>
          <w:szCs w:val="24"/>
        </w:rPr>
        <w:t>Сели, посидели.</w:t>
      </w:r>
    </w:p>
    <w:p w:rsidR="00F94CA3" w:rsidRPr="00F94CA3" w:rsidRDefault="00F94CA3" w:rsidP="00BA1F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4CA3">
        <w:rPr>
          <w:rFonts w:ascii="Times New Roman" w:hAnsi="Times New Roman" w:cs="Times New Roman"/>
          <w:sz w:val="24"/>
          <w:szCs w:val="24"/>
        </w:rPr>
        <w:t>Отдохнули,</w:t>
      </w:r>
    </w:p>
    <w:p w:rsidR="00F94CA3" w:rsidRDefault="00F94CA3" w:rsidP="00BA1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CA3">
        <w:rPr>
          <w:rFonts w:ascii="Times New Roman" w:hAnsi="Times New Roman" w:cs="Times New Roman"/>
          <w:sz w:val="24"/>
          <w:szCs w:val="24"/>
        </w:rPr>
        <w:t>Снова полетели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F9B" w:rsidRPr="0078381D" w:rsidRDefault="00BA1F9B" w:rsidP="00BA1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73DB" w:rsidRPr="00BA1F9B" w:rsidRDefault="005B73DB" w:rsidP="005B73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Игры и упражнения на развитие психологической базы речи: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«Раздели на группы»</w:t>
      </w:r>
      <w:r w:rsidRPr="005B7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3DB">
        <w:rPr>
          <w:rFonts w:ascii="Times New Roman" w:hAnsi="Times New Roman" w:cs="Times New Roman"/>
          <w:sz w:val="24"/>
          <w:szCs w:val="24"/>
        </w:rPr>
        <w:t>-(</w:t>
      </w:r>
      <w:proofErr w:type="gramEnd"/>
      <w:r w:rsidRPr="005B73DB">
        <w:rPr>
          <w:rFonts w:ascii="Times New Roman" w:hAnsi="Times New Roman" w:cs="Times New Roman"/>
          <w:sz w:val="24"/>
          <w:szCs w:val="24"/>
        </w:rPr>
        <w:t>на 2 группы-перелётные и осёдлые)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«Нелепицы»</w:t>
      </w:r>
      <w:r w:rsidRPr="005B73DB">
        <w:rPr>
          <w:rFonts w:ascii="Times New Roman" w:hAnsi="Times New Roman" w:cs="Times New Roman"/>
          <w:sz w:val="24"/>
          <w:szCs w:val="24"/>
        </w:rPr>
        <w:t xml:space="preserve"> (исправить предложения)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Птенцы высиживают яйца.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Из яиц птиц вылупились крокодильчики.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Тело птицы покрыто шерстью.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Скворец живёт в будке.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Птенцы строят гнёзда.</w:t>
      </w:r>
    </w:p>
    <w:p w:rsidR="005B73DB" w:rsidRPr="005B73DB" w:rsidRDefault="005B73DB" w:rsidP="005B7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73DB">
        <w:rPr>
          <w:rFonts w:ascii="Times New Roman" w:hAnsi="Times New Roman" w:cs="Times New Roman"/>
          <w:sz w:val="24"/>
          <w:szCs w:val="24"/>
        </w:rPr>
        <w:t>Вороны улетают на юг.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«Четвёртый лишний</w:t>
      </w:r>
      <w:r w:rsidRPr="005B73DB">
        <w:rPr>
          <w:rFonts w:ascii="Times New Roman" w:hAnsi="Times New Roman" w:cs="Times New Roman"/>
          <w:sz w:val="24"/>
          <w:szCs w:val="24"/>
        </w:rPr>
        <w:t>» - выбери картинку, которая лишняя. Почему?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«Найди отличия»</w:t>
      </w:r>
      <w:r w:rsidRPr="005B73DB">
        <w:rPr>
          <w:rFonts w:ascii="Times New Roman" w:hAnsi="Times New Roman" w:cs="Times New Roman"/>
          <w:sz w:val="24"/>
          <w:szCs w:val="24"/>
        </w:rPr>
        <w:t xml:space="preserve">  - сравни две картинки.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A1F9B">
        <w:rPr>
          <w:rFonts w:ascii="Times New Roman" w:hAnsi="Times New Roman" w:cs="Times New Roman"/>
          <w:b/>
          <w:sz w:val="24"/>
          <w:szCs w:val="24"/>
        </w:rPr>
        <w:t>Кто</w:t>
      </w:r>
      <w:proofErr w:type="gramEnd"/>
      <w:r w:rsidRPr="00BA1F9B">
        <w:rPr>
          <w:rFonts w:ascii="Times New Roman" w:hAnsi="Times New Roman" w:cs="Times New Roman"/>
          <w:b/>
          <w:sz w:val="24"/>
          <w:szCs w:val="24"/>
        </w:rPr>
        <w:t xml:space="preserve"> где живёт»</w:t>
      </w:r>
      <w:r w:rsidRPr="005B73DB">
        <w:rPr>
          <w:rFonts w:ascii="Times New Roman" w:hAnsi="Times New Roman" w:cs="Times New Roman"/>
          <w:sz w:val="24"/>
          <w:szCs w:val="24"/>
        </w:rPr>
        <w:t xml:space="preserve"> - проведи линии от птиц к их гнёздам.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«Найди недостающую часть</w:t>
      </w:r>
      <w:r w:rsidRPr="005B73DB">
        <w:rPr>
          <w:rFonts w:ascii="Times New Roman" w:hAnsi="Times New Roman" w:cs="Times New Roman"/>
          <w:sz w:val="24"/>
          <w:szCs w:val="24"/>
        </w:rPr>
        <w:t>» -  найди недостающую часть тела птицы по картинкам. Обведи её в кружок. Что за птица?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«Какие птицы спрятались»</w:t>
      </w:r>
      <w:r w:rsidRPr="005B73DB">
        <w:rPr>
          <w:rFonts w:ascii="Times New Roman" w:hAnsi="Times New Roman" w:cs="Times New Roman"/>
          <w:sz w:val="24"/>
          <w:szCs w:val="24"/>
        </w:rPr>
        <w:t xml:space="preserve">  - путаница.</w:t>
      </w:r>
    </w:p>
    <w:p w:rsidR="005B73DB" w:rsidRPr="005B73DB" w:rsidRDefault="005B73DB" w:rsidP="005B7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7302">
        <w:rPr>
          <w:rFonts w:ascii="Times New Roman" w:hAnsi="Times New Roman" w:cs="Times New Roman"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«Чьи силуэты»</w:t>
      </w:r>
      <w:r>
        <w:rPr>
          <w:rFonts w:ascii="Times New Roman" w:hAnsi="Times New Roman" w:cs="Times New Roman"/>
          <w:sz w:val="24"/>
          <w:szCs w:val="24"/>
        </w:rPr>
        <w:t xml:space="preserve"> - по силуэтам птиц определить название</w:t>
      </w:r>
      <w:r w:rsidRPr="005B73DB">
        <w:rPr>
          <w:rFonts w:ascii="Times New Roman" w:hAnsi="Times New Roman" w:cs="Times New Roman"/>
          <w:sz w:val="24"/>
          <w:szCs w:val="24"/>
        </w:rPr>
        <w:t>,</w:t>
      </w:r>
    </w:p>
    <w:p w:rsidR="00035EBF" w:rsidRPr="00035EBF" w:rsidRDefault="00035EBF" w:rsidP="00035E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BB59C4" w:rsidP="00BB59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Лексико-грамматические игры и упражнения: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302">
        <w:rPr>
          <w:rFonts w:ascii="Times New Roman" w:hAnsi="Times New Roman" w:cs="Times New Roman"/>
          <w:b/>
          <w:sz w:val="24"/>
          <w:szCs w:val="24"/>
        </w:rPr>
        <w:t>1</w:t>
      </w:r>
      <w:r w:rsidR="000F7302" w:rsidRPr="000F7302">
        <w:rPr>
          <w:rFonts w:ascii="Times New Roman" w:hAnsi="Times New Roman" w:cs="Times New Roman"/>
          <w:b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«Скажи наоборот»</w:t>
      </w:r>
      <w:r w:rsidRPr="00BA1F9B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Воробей маленький, а ворона…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синицы хвост короткий, а у сороки…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Голубь тяжёлый, а воробей…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синицы клюв тонкий, а у вороны…,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7302">
        <w:rPr>
          <w:rFonts w:ascii="Times New Roman" w:hAnsi="Times New Roman" w:cs="Times New Roman"/>
          <w:b/>
          <w:sz w:val="24"/>
          <w:szCs w:val="24"/>
        </w:rPr>
        <w:t>2</w:t>
      </w:r>
      <w:r w:rsidR="000F7302" w:rsidRPr="000F7302">
        <w:rPr>
          <w:rFonts w:ascii="Times New Roman" w:hAnsi="Times New Roman" w:cs="Times New Roman"/>
          <w:b/>
          <w:sz w:val="24"/>
          <w:szCs w:val="24"/>
        </w:rPr>
        <w:t>.</w:t>
      </w:r>
      <w:r w:rsidRPr="00BA1F9B">
        <w:rPr>
          <w:rFonts w:ascii="Times New Roman" w:hAnsi="Times New Roman" w:cs="Times New Roman"/>
          <w:b/>
          <w:sz w:val="24"/>
          <w:szCs w:val="24"/>
        </w:rPr>
        <w:t>«Скажи одним словом»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аиста ноги длинные. Поэтому его называют (длинноногим)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соловья голос звонкий, поэтому его называют (звонкоголосым)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ласточки хвост длинный, поэтому её называют (длиннохвостой)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0F7302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«Сосчитай и называй</w:t>
      </w:r>
      <w:r w:rsidR="00BB59C4" w:rsidRPr="00BA1F9B">
        <w:rPr>
          <w:rFonts w:ascii="Times New Roman" w:hAnsi="Times New Roman" w:cs="Times New Roman"/>
          <w:sz w:val="24"/>
          <w:szCs w:val="24"/>
        </w:rPr>
        <w:t>» - сколько птиц (5 ласточек, 4 кукушки и тд.),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0F7302" w:rsidP="00BB5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«Кто как голос подаёт»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Воробей (чирикает)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Голубь (воркует)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Сорока (стрекочет)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Ворона (каркает),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1F9B" w:rsidRDefault="00BA1F9B" w:rsidP="00BB59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A1F9B" w:rsidRDefault="000F7302" w:rsidP="00BB5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«Один – много»</w:t>
      </w:r>
    </w:p>
    <w:p w:rsidR="00BB59C4" w:rsidRPr="00BA1F9B" w:rsidRDefault="00BA1F9B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Дятел – много дятлов</w:t>
      </w:r>
    </w:p>
    <w:p w:rsidR="00BA1F9B" w:rsidRPr="00BA1F9B" w:rsidRDefault="00BA1F9B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Голубь – много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A1F9B" w:rsidRPr="00BA1F9B" w:rsidRDefault="00BA1F9B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Сорока – много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A1F9B" w:rsidRPr="00BA1F9B" w:rsidRDefault="00BA1F9B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Ворона – много?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0F7302" w:rsidP="00BB5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«Чьи крылья»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Крылья ласточки – ласточкины</w:t>
      </w:r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Крылья стрижа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BB59C4" w:rsidRPr="00BA1F9B" w:rsidRDefault="00BB59C4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Крылья вороны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0F7302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«Объясни словечко</w:t>
      </w:r>
      <w:r w:rsidR="00BB59C4" w:rsidRPr="00BA1F9B">
        <w:rPr>
          <w:rFonts w:ascii="Times New Roman" w:hAnsi="Times New Roman" w:cs="Times New Roman"/>
          <w:sz w:val="24"/>
          <w:szCs w:val="24"/>
        </w:rPr>
        <w:t>»</w:t>
      </w:r>
      <w:r w:rsidR="00D601C8" w:rsidRPr="00BA1F9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D601C8" w:rsidRPr="00BA1F9B">
        <w:rPr>
          <w:rFonts w:ascii="Times New Roman" w:hAnsi="Times New Roman" w:cs="Times New Roman"/>
          <w:sz w:val="24"/>
          <w:szCs w:val="24"/>
        </w:rPr>
        <w:t>водоплавающие</w:t>
      </w:r>
      <w:proofErr w:type="gramEnd"/>
      <w:r w:rsidR="00D601C8" w:rsidRPr="00BA1F9B">
        <w:rPr>
          <w:rFonts w:ascii="Times New Roman" w:hAnsi="Times New Roman" w:cs="Times New Roman"/>
          <w:sz w:val="24"/>
          <w:szCs w:val="24"/>
        </w:rPr>
        <w:t>, насекомоядные, желтогрудая</w:t>
      </w:r>
      <w:r w:rsidR="00BA1F9B">
        <w:rPr>
          <w:rFonts w:ascii="Times New Roman" w:hAnsi="Times New Roman" w:cs="Times New Roman"/>
          <w:sz w:val="24"/>
          <w:szCs w:val="24"/>
        </w:rPr>
        <w:t>,</w:t>
      </w:r>
      <w:r w:rsidR="00D601C8" w:rsidRPr="00BA1F9B">
        <w:rPr>
          <w:rFonts w:ascii="Times New Roman" w:hAnsi="Times New Roman" w:cs="Times New Roman"/>
          <w:sz w:val="24"/>
          <w:szCs w:val="24"/>
        </w:rPr>
        <w:t xml:space="preserve"> длинноклювый</w:t>
      </w:r>
      <w:r w:rsidR="00BA1F9B">
        <w:rPr>
          <w:rFonts w:ascii="Times New Roman" w:hAnsi="Times New Roman" w:cs="Times New Roman"/>
          <w:sz w:val="24"/>
          <w:szCs w:val="24"/>
        </w:rPr>
        <w:t>,</w:t>
      </w:r>
      <w:r w:rsidR="00D601C8" w:rsidRPr="00BA1F9B">
        <w:rPr>
          <w:rFonts w:ascii="Times New Roman" w:hAnsi="Times New Roman" w:cs="Times New Roman"/>
          <w:sz w:val="24"/>
          <w:szCs w:val="24"/>
        </w:rPr>
        <w:t xml:space="preserve"> </w:t>
      </w:r>
      <w:r w:rsidR="00BA1F9B">
        <w:rPr>
          <w:rFonts w:ascii="Times New Roman" w:hAnsi="Times New Roman" w:cs="Times New Roman"/>
          <w:sz w:val="24"/>
          <w:szCs w:val="24"/>
        </w:rPr>
        <w:t>ч</w:t>
      </w:r>
      <w:r w:rsidR="00D601C8" w:rsidRPr="00BA1F9B">
        <w:rPr>
          <w:rFonts w:ascii="Times New Roman" w:hAnsi="Times New Roman" w:cs="Times New Roman"/>
          <w:sz w:val="24"/>
          <w:szCs w:val="24"/>
        </w:rPr>
        <w:t>ёрнокрылая.</w:t>
      </w:r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BA1F9B" w:rsidRDefault="000F7302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BB59C4" w:rsidRPr="00BA1F9B">
        <w:rPr>
          <w:rFonts w:ascii="Times New Roman" w:hAnsi="Times New Roman" w:cs="Times New Roman"/>
          <w:b/>
          <w:sz w:val="24"/>
          <w:szCs w:val="24"/>
        </w:rPr>
        <w:t>«Назови птенца»</w:t>
      </w:r>
      <w:r w:rsidR="00D601C8" w:rsidRPr="00BA1F9B">
        <w:rPr>
          <w:rFonts w:ascii="Times New Roman" w:hAnsi="Times New Roman" w:cs="Times New Roman"/>
          <w:b/>
          <w:sz w:val="24"/>
          <w:szCs w:val="24"/>
        </w:rPr>
        <w:br/>
      </w:r>
      <w:r w:rsidR="00D601C8" w:rsidRPr="00BA1F9B">
        <w:rPr>
          <w:rFonts w:ascii="Times New Roman" w:hAnsi="Times New Roman" w:cs="Times New Roman"/>
          <w:sz w:val="24"/>
          <w:szCs w:val="24"/>
        </w:rPr>
        <w:t>У совы – совята,</w:t>
      </w:r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вороны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сороки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голубя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D601C8" w:rsidRPr="00BA1F9B" w:rsidRDefault="00D601C8" w:rsidP="00BB59C4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У стрижа</w:t>
      </w:r>
      <w:proofErr w:type="gramStart"/>
      <w:r w:rsidRPr="00BA1F9B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472B0E" w:rsidRPr="00BA1F9B" w:rsidRDefault="00472B0E" w:rsidP="00D601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1C8" w:rsidRPr="00BA1F9B" w:rsidRDefault="00D601C8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Викторина «Знаешь ли ты птиц»</w:t>
      </w:r>
    </w:p>
    <w:p w:rsidR="00D601C8" w:rsidRPr="00BA1F9B" w:rsidRDefault="00D601C8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Какая это птица?</w:t>
      </w:r>
    </w:p>
    <w:p w:rsidR="00D601C8" w:rsidRPr="00BA1F9B" w:rsidRDefault="00D601C8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Назови части тела птицы.</w:t>
      </w:r>
    </w:p>
    <w:p w:rsidR="00D601C8" w:rsidRPr="00BA1F9B" w:rsidRDefault="00D601C8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Эта птица перелётная или осёдлая?</w:t>
      </w:r>
    </w:p>
    <w:p w:rsidR="00D601C8" w:rsidRPr="00BA1F9B" w:rsidRDefault="00D601C8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Где она живёт?</w:t>
      </w:r>
    </w:p>
    <w:p w:rsidR="00D601C8" w:rsidRPr="00BA1F9B" w:rsidRDefault="00D601C8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Назови её детёнышей.</w:t>
      </w:r>
    </w:p>
    <w:p w:rsidR="00D601C8" w:rsidRPr="00BA1F9B" w:rsidRDefault="00472B0E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Какую пользу приносит эта птица?</w:t>
      </w:r>
    </w:p>
    <w:p w:rsidR="00472B0E" w:rsidRPr="00BA1F9B" w:rsidRDefault="00472B0E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Что делают люди для птиц?</w:t>
      </w:r>
    </w:p>
    <w:p w:rsidR="00472B0E" w:rsidRPr="00BA1F9B" w:rsidRDefault="00472B0E" w:rsidP="00D601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A1F9B">
        <w:rPr>
          <w:rFonts w:ascii="Times New Roman" w:hAnsi="Times New Roman" w:cs="Times New Roman"/>
          <w:sz w:val="24"/>
          <w:szCs w:val="24"/>
        </w:rPr>
        <w:t>Что насыпают в кормушку?</w:t>
      </w:r>
    </w:p>
    <w:p w:rsidR="00BA1F9B" w:rsidRDefault="00BA1F9B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B0E" w:rsidRPr="00BA1F9B" w:rsidRDefault="00472B0E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9B">
        <w:rPr>
          <w:rFonts w:ascii="Times New Roman" w:hAnsi="Times New Roman" w:cs="Times New Roman"/>
          <w:b/>
          <w:sz w:val="24"/>
          <w:szCs w:val="24"/>
        </w:rPr>
        <w:t>Загадки о птицах</w:t>
      </w:r>
    </w:p>
    <w:p w:rsidR="00472B0E" w:rsidRPr="00BA1F9B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1F9B">
        <w:rPr>
          <w:rFonts w:ascii="Times New Roman" w:hAnsi="Times New Roman" w:cs="Times New Roman"/>
          <w:sz w:val="24"/>
          <w:szCs w:val="24"/>
          <w:lang w:eastAsia="ru-RU"/>
        </w:rPr>
        <w:t>Он весной поет красиво:</w:t>
      </w:r>
    </w:p>
    <w:p w:rsidR="00472B0E" w:rsidRPr="00BA1F9B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1F9B">
        <w:rPr>
          <w:rFonts w:ascii="Times New Roman" w:hAnsi="Times New Roman" w:cs="Times New Roman"/>
          <w:sz w:val="24"/>
          <w:szCs w:val="24"/>
          <w:lang w:eastAsia="ru-RU"/>
        </w:rPr>
        <w:t>Звонко, весело, игриво!</w:t>
      </w:r>
    </w:p>
    <w:p w:rsidR="00472B0E" w:rsidRPr="00BA1F9B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1F9B">
        <w:rPr>
          <w:rFonts w:ascii="Times New Roman" w:hAnsi="Times New Roman" w:cs="Times New Roman"/>
          <w:sz w:val="24"/>
          <w:szCs w:val="24"/>
          <w:lang w:eastAsia="ru-RU"/>
        </w:rPr>
        <w:t>Угадай-ка поскорей: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Что за птичка? (Соловей)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Солнце греет у порога,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Тают снежные сугробы,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И бегут рекой ручьи,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 юга к нам летят... (гра</w:t>
      </w:r>
      <w:r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472B0E">
        <w:rPr>
          <w:rFonts w:ascii="Times New Roman" w:hAnsi="Times New Roman" w:cs="Times New Roman"/>
          <w:sz w:val="24"/>
          <w:szCs w:val="24"/>
          <w:lang w:eastAsia="ru-RU"/>
        </w:rPr>
        <w:t>и)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Очень трудная работа -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О семье весной забота -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Строить в доме этажи!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 строители? (Стрижи)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Высоко под облаками,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Над полями и лугами,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Рано выпорхнув спросонок,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 поет нам? (Жаворонок)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Тук-тук-тук - с утра весь день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Как стучать ему не лень?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Может, он немного </w:t>
      </w:r>
      <w:proofErr w:type="gramStart"/>
      <w:r w:rsidRPr="00472B0E">
        <w:rPr>
          <w:rFonts w:ascii="Times New Roman" w:hAnsi="Times New Roman" w:cs="Times New Roman"/>
          <w:sz w:val="24"/>
          <w:szCs w:val="24"/>
          <w:lang w:eastAsia="ru-RU"/>
        </w:rPr>
        <w:t>спятил</w:t>
      </w:r>
      <w:proofErr w:type="gramEnd"/>
      <w:r w:rsidRPr="00472B0E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-Тук-тук-тук - в ответ нам... (дятел)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 в лесу у нас гадает,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Про судьбу и жизнь все знает?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Прокукует - подсчитаешь -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Сколько жить тебе, узнаешь! -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Птичка, серая подружка,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А зовут ее... (кукушка)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Серый маленький комочек: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Чик-чирик - замерз он очень!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Солнце, выгляни скорей!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 тепла ждет? (Воробей)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И зимой ей не сидится: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Над моим окном кружится,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Хлебных крошек и пшеницы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Просит к завтраку... (синица)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Болтлива птичка - спору нет,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Расскажет новость и секрет!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Красива</w:t>
      </w:r>
      <w:proofErr w:type="gramEnd"/>
      <w:r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с виду, белобока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Кто? - Длиннохвостая... (сорока)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Отступили снега и метели,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Птицы с юга домой прилетели.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Кружат, трели разводят певцы.</w:t>
      </w:r>
    </w:p>
    <w:p w:rsid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Кто весну прославляет? (Скворцы)</w:t>
      </w:r>
    </w:p>
    <w:p w:rsid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-Кар-кар-кар! - кричит плутовка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Очень ловкая воровка!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Все блестящие вещицы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Подбирает эта птица!</w:t>
      </w:r>
    </w:p>
    <w:p w:rsidR="00472B0E" w:rsidRPr="00472B0E" w:rsidRDefault="00472B0E" w:rsidP="00472B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Вам она, друзья, знакома,</w:t>
      </w:r>
    </w:p>
    <w:p w:rsidR="00472B0E" w:rsidRDefault="00472B0E" w:rsidP="00472B0E">
      <w:pPr>
        <w:pStyle w:val="a3"/>
        <w:rPr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Как ее зовут? (Ворона</w:t>
      </w:r>
      <w:r w:rsidRPr="00472B0E">
        <w:rPr>
          <w:lang w:eastAsia="ru-RU"/>
        </w:rPr>
        <w:t>)</w:t>
      </w:r>
    </w:p>
    <w:p w:rsidR="00837AB4" w:rsidRDefault="00837AB4" w:rsidP="00472B0E">
      <w:pPr>
        <w:pStyle w:val="a3"/>
        <w:rPr>
          <w:lang w:eastAsia="ru-RU"/>
        </w:rPr>
      </w:pPr>
    </w:p>
    <w:p w:rsidR="00472B0E" w:rsidRPr="00BA1F9B" w:rsidRDefault="00472B0E" w:rsidP="00BA1F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1F9B">
        <w:rPr>
          <w:rFonts w:ascii="Times New Roman" w:hAnsi="Times New Roman" w:cs="Times New Roman"/>
          <w:b/>
          <w:sz w:val="24"/>
          <w:szCs w:val="24"/>
          <w:lang w:eastAsia="ru-RU"/>
        </w:rPr>
        <w:t>Пословицы и поговорки  о птицах русского народа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Где птица ни летает, а свое гнездо знает.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Журавль летает высоко, да видит далеко.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Орел хоть и страшен, но остается птицей.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Не учи орла летать, а соловья петь.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Ласточка день начинает, а соловей кончает.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Не нужна соловью золотая клетка,</w:t>
      </w:r>
    </w:p>
    <w:p w:rsidR="00472B0E" w:rsidRPr="00472B0E" w:rsidRDefault="00472B0E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Лучше зеленая ветка.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Соловей с вороной в одном лесу живут,</w:t>
      </w:r>
    </w:p>
    <w:p w:rsidR="00472B0E" w:rsidRPr="00472B0E" w:rsidRDefault="00472B0E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Да по-разному песни поют.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Соловей поет месяц,</w:t>
      </w:r>
    </w:p>
    <w:p w:rsidR="00472B0E" w:rsidRPr="00472B0E" w:rsidRDefault="00472B0E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2B0E">
        <w:rPr>
          <w:rFonts w:ascii="Times New Roman" w:hAnsi="Times New Roman" w:cs="Times New Roman"/>
          <w:sz w:val="24"/>
          <w:szCs w:val="24"/>
          <w:lang w:eastAsia="ru-RU"/>
        </w:rPr>
        <w:t>А ворона каркает круглый год.</w:t>
      </w:r>
    </w:p>
    <w:p w:rsidR="00472B0E" w:rsidRPr="00472B0E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Старый ворон не каркнет впустую.</w:t>
      </w:r>
    </w:p>
    <w:p w:rsidR="00837AB4" w:rsidRDefault="00837AB4" w:rsidP="00472B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Gothic" w:hAnsi="MS Gothic" w:cs="Times New Roman"/>
          <w:sz w:val="24"/>
          <w:szCs w:val="24"/>
          <w:lang w:eastAsia="ru-RU"/>
        </w:rPr>
        <w:t>-</w:t>
      </w:r>
      <w:r w:rsidR="00472B0E" w:rsidRPr="00472B0E">
        <w:rPr>
          <w:rFonts w:ascii="Times New Roman" w:hAnsi="Times New Roman" w:cs="Times New Roman"/>
          <w:sz w:val="24"/>
          <w:szCs w:val="24"/>
          <w:lang w:eastAsia="ru-RU"/>
        </w:rPr>
        <w:t xml:space="preserve"> Здоровое дерево дятел не долбит.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837AB4" w:rsidRDefault="00837AB4" w:rsidP="00837AB4">
      <w:pPr>
        <w:pStyle w:val="a3"/>
        <w:rPr>
          <w:rStyle w:val="a6"/>
          <w:rFonts w:ascii="Times New Roman" w:hAnsi="Times New Roman" w:cs="Times New Roman"/>
          <w:color w:val="333333"/>
          <w:sz w:val="24"/>
          <w:szCs w:val="24"/>
        </w:rPr>
      </w:pPr>
    </w:p>
    <w:p w:rsidR="00837AB4" w:rsidRDefault="00837AB4" w:rsidP="00BA1F9B">
      <w:pPr>
        <w:pStyle w:val="a3"/>
        <w:jc w:val="center"/>
        <w:rPr>
          <w:rStyle w:val="a6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333333"/>
          <w:sz w:val="24"/>
          <w:szCs w:val="24"/>
        </w:rPr>
        <w:lastRenderedPageBreak/>
        <w:t>Скороговорки про птиц</w:t>
      </w:r>
    </w:p>
    <w:p w:rsidR="00472B0E" w:rsidRPr="00837AB4" w:rsidRDefault="00837AB4" w:rsidP="00837AB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Дятел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 лечит древний дуб, 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Добрый дятел дубу люб.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Тары- бары, </w:t>
      </w:r>
      <w:proofErr w:type="gramStart"/>
      <w:r w:rsidRPr="00837AB4">
        <w:rPr>
          <w:rFonts w:ascii="Times New Roman" w:hAnsi="Times New Roman" w:cs="Times New Roman"/>
          <w:color w:val="333333"/>
          <w:sz w:val="24"/>
          <w:szCs w:val="24"/>
        </w:rPr>
        <w:t>растабары</w:t>
      </w:r>
      <w:proofErr w:type="gramEnd"/>
      <w:r w:rsidRPr="00837AB4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Прилетели две </w:t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гагары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Рассказали про пожары,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Улетели на базары.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Жаворонок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 в жару 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кружил над жнивьем.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Зрелые гроздья рябины 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рдели, дразня черных 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837AB4">
        <w:rPr>
          <w:rFonts w:ascii="Times New Roman" w:hAnsi="Times New Roman" w:cs="Times New Roman"/>
          <w:color w:val="333333"/>
          <w:sz w:val="24"/>
          <w:szCs w:val="24"/>
        </w:rPr>
        <w:t>горластых</w:t>
      </w:r>
      <w:proofErr w:type="gramEnd"/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дроздов</w:t>
      </w:r>
      <w:r w:rsidR="00BA1F9B">
        <w:rPr>
          <w:rStyle w:val="a6"/>
          <w:rFonts w:ascii="Times New Roman" w:hAnsi="Times New Roman" w:cs="Times New Roman"/>
          <w:color w:val="333333"/>
          <w:sz w:val="24"/>
          <w:szCs w:val="24"/>
        </w:rPr>
        <w:t>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Купили </w:t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цапле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 глазные капли.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Капли цапля капала и не плакала.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Клёст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 клювом клюёт, 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а клюв крест-накрест.</w:t>
      </w:r>
    </w:p>
    <w:p w:rsidR="00837AB4" w:rsidRPr="00837AB4" w:rsidRDefault="00837AB4" w:rsidP="00837A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37AB4">
        <w:rPr>
          <w:rFonts w:ascii="Times New Roman" w:hAnsi="Times New Roman" w:cs="Times New Roman"/>
          <w:color w:val="333333"/>
          <w:sz w:val="24"/>
          <w:szCs w:val="24"/>
        </w:rPr>
        <w:t xml:space="preserve">Ворон Карл, кричит </w:t>
      </w:r>
      <w:r w:rsidRPr="00837AB4">
        <w:rPr>
          <w:rStyle w:val="a6"/>
          <w:rFonts w:ascii="Times New Roman" w:hAnsi="Times New Roman" w:cs="Times New Roman"/>
          <w:color w:val="333333"/>
          <w:sz w:val="24"/>
          <w:szCs w:val="24"/>
        </w:rPr>
        <w:t>вороне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>:</w:t>
      </w:r>
      <w:proofErr w:type="gramStart"/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proofErr w:type="gramEnd"/>
      <w:r w:rsidRPr="00837AB4">
        <w:rPr>
          <w:rFonts w:ascii="Times New Roman" w:hAnsi="Times New Roman" w:cs="Times New Roman"/>
          <w:color w:val="333333"/>
          <w:sz w:val="24"/>
          <w:szCs w:val="24"/>
        </w:rPr>
        <w:t>"Карррр!", Я вора проворонил!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t>У сорок – сорочки, у телят – тельняшки,</w:t>
      </w:r>
      <w:r w:rsidRPr="00837AB4">
        <w:rPr>
          <w:rFonts w:ascii="Times New Roman" w:hAnsi="Times New Roman" w:cs="Times New Roman"/>
          <w:color w:val="333333"/>
          <w:sz w:val="24"/>
          <w:szCs w:val="24"/>
        </w:rPr>
        <w:br/>
        <w:t>И летают в ластах  - ласточки-бедняжки</w:t>
      </w:r>
      <w:r>
        <w:rPr>
          <w:rFonts w:ascii="Trebuchet MS" w:hAnsi="Trebuchet MS"/>
          <w:color w:val="333333"/>
          <w:sz w:val="18"/>
          <w:szCs w:val="18"/>
        </w:rPr>
        <w:t>.</w:t>
      </w:r>
    </w:p>
    <w:p w:rsidR="00472B0E" w:rsidRPr="00837AB4" w:rsidRDefault="00472B0E" w:rsidP="00837A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59C4" w:rsidRPr="00472B0E" w:rsidRDefault="00BB59C4" w:rsidP="00472B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B12" w:rsidRPr="00472B0E" w:rsidRDefault="00275B12" w:rsidP="00472B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B12" w:rsidRPr="00035EBF" w:rsidRDefault="00275B12" w:rsidP="000423F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75B12" w:rsidRPr="00035EBF" w:rsidSect="00906CA0">
      <w:type w:val="continuous"/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39"/>
    <w:multiLevelType w:val="hybridMultilevel"/>
    <w:tmpl w:val="1AC6A868"/>
    <w:lvl w:ilvl="0" w:tplc="A7B69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072D"/>
    <w:rsid w:val="00001232"/>
    <w:rsid w:val="000036D4"/>
    <w:rsid w:val="000037E5"/>
    <w:rsid w:val="00005CD0"/>
    <w:rsid w:val="00006FF0"/>
    <w:rsid w:val="0000749A"/>
    <w:rsid w:val="0000786C"/>
    <w:rsid w:val="000109A2"/>
    <w:rsid w:val="00024187"/>
    <w:rsid w:val="00025AE6"/>
    <w:rsid w:val="000261EB"/>
    <w:rsid w:val="0003176A"/>
    <w:rsid w:val="00035EBF"/>
    <w:rsid w:val="00036143"/>
    <w:rsid w:val="00037F7A"/>
    <w:rsid w:val="000415FE"/>
    <w:rsid w:val="000423F6"/>
    <w:rsid w:val="000428C8"/>
    <w:rsid w:val="00043215"/>
    <w:rsid w:val="0005225D"/>
    <w:rsid w:val="000522E5"/>
    <w:rsid w:val="000523FF"/>
    <w:rsid w:val="00054B52"/>
    <w:rsid w:val="0005648E"/>
    <w:rsid w:val="00060792"/>
    <w:rsid w:val="0006161E"/>
    <w:rsid w:val="00061E72"/>
    <w:rsid w:val="00071671"/>
    <w:rsid w:val="000726E0"/>
    <w:rsid w:val="00080C33"/>
    <w:rsid w:val="00080C5F"/>
    <w:rsid w:val="00083DA4"/>
    <w:rsid w:val="00084722"/>
    <w:rsid w:val="00084DAF"/>
    <w:rsid w:val="00084F67"/>
    <w:rsid w:val="00085EAA"/>
    <w:rsid w:val="00086102"/>
    <w:rsid w:val="0008799B"/>
    <w:rsid w:val="00087D4E"/>
    <w:rsid w:val="00092F73"/>
    <w:rsid w:val="000930BF"/>
    <w:rsid w:val="0009790B"/>
    <w:rsid w:val="000A2DE9"/>
    <w:rsid w:val="000B07A4"/>
    <w:rsid w:val="000B122F"/>
    <w:rsid w:val="000B167C"/>
    <w:rsid w:val="000B5AB9"/>
    <w:rsid w:val="000B7E48"/>
    <w:rsid w:val="000C11A6"/>
    <w:rsid w:val="000C3796"/>
    <w:rsid w:val="000C3E54"/>
    <w:rsid w:val="000C533D"/>
    <w:rsid w:val="000C5B35"/>
    <w:rsid w:val="000C5B7C"/>
    <w:rsid w:val="000C5F7C"/>
    <w:rsid w:val="000D118D"/>
    <w:rsid w:val="000D145C"/>
    <w:rsid w:val="000D2422"/>
    <w:rsid w:val="000D2D70"/>
    <w:rsid w:val="000D48D1"/>
    <w:rsid w:val="000D4FD5"/>
    <w:rsid w:val="000D5145"/>
    <w:rsid w:val="000D6356"/>
    <w:rsid w:val="000E1A16"/>
    <w:rsid w:val="000E2258"/>
    <w:rsid w:val="000E2566"/>
    <w:rsid w:val="000F1A4D"/>
    <w:rsid w:val="000F2376"/>
    <w:rsid w:val="000F7302"/>
    <w:rsid w:val="0010420D"/>
    <w:rsid w:val="00105ED6"/>
    <w:rsid w:val="001065C1"/>
    <w:rsid w:val="00107A4F"/>
    <w:rsid w:val="00112EE8"/>
    <w:rsid w:val="00112F64"/>
    <w:rsid w:val="00115536"/>
    <w:rsid w:val="00126029"/>
    <w:rsid w:val="00126F42"/>
    <w:rsid w:val="00130DC0"/>
    <w:rsid w:val="001312C7"/>
    <w:rsid w:val="001324DB"/>
    <w:rsid w:val="001328F1"/>
    <w:rsid w:val="00132954"/>
    <w:rsid w:val="0013348F"/>
    <w:rsid w:val="0013372B"/>
    <w:rsid w:val="001368C1"/>
    <w:rsid w:val="00140CA4"/>
    <w:rsid w:val="00142C86"/>
    <w:rsid w:val="0014324B"/>
    <w:rsid w:val="00143C7F"/>
    <w:rsid w:val="00143CD7"/>
    <w:rsid w:val="0014568A"/>
    <w:rsid w:val="00146DC4"/>
    <w:rsid w:val="00146FCF"/>
    <w:rsid w:val="001531FD"/>
    <w:rsid w:val="0015377D"/>
    <w:rsid w:val="00155A59"/>
    <w:rsid w:val="0015763E"/>
    <w:rsid w:val="00162209"/>
    <w:rsid w:val="00162E71"/>
    <w:rsid w:val="00163E4F"/>
    <w:rsid w:val="00164A3E"/>
    <w:rsid w:val="001675A3"/>
    <w:rsid w:val="0017072D"/>
    <w:rsid w:val="001707A5"/>
    <w:rsid w:val="00172138"/>
    <w:rsid w:val="001727FA"/>
    <w:rsid w:val="0017567A"/>
    <w:rsid w:val="00176C2B"/>
    <w:rsid w:val="0017789B"/>
    <w:rsid w:val="00181D83"/>
    <w:rsid w:val="00184BFF"/>
    <w:rsid w:val="001851D5"/>
    <w:rsid w:val="00185EF7"/>
    <w:rsid w:val="00187414"/>
    <w:rsid w:val="00190019"/>
    <w:rsid w:val="00192B6A"/>
    <w:rsid w:val="0019608C"/>
    <w:rsid w:val="001A2055"/>
    <w:rsid w:val="001A2A93"/>
    <w:rsid w:val="001A3226"/>
    <w:rsid w:val="001A6C5A"/>
    <w:rsid w:val="001A6CDD"/>
    <w:rsid w:val="001B6FDD"/>
    <w:rsid w:val="001B7277"/>
    <w:rsid w:val="001B795E"/>
    <w:rsid w:val="001B7CC8"/>
    <w:rsid w:val="001C2246"/>
    <w:rsid w:val="001C238C"/>
    <w:rsid w:val="001C2398"/>
    <w:rsid w:val="001C2946"/>
    <w:rsid w:val="001C33C0"/>
    <w:rsid w:val="001C41DB"/>
    <w:rsid w:val="001C49CF"/>
    <w:rsid w:val="001C6BC5"/>
    <w:rsid w:val="001C6FC5"/>
    <w:rsid w:val="001D218D"/>
    <w:rsid w:val="001E06A4"/>
    <w:rsid w:val="001E127C"/>
    <w:rsid w:val="001E380C"/>
    <w:rsid w:val="001E4AB2"/>
    <w:rsid w:val="001E4C59"/>
    <w:rsid w:val="001E5403"/>
    <w:rsid w:val="001E5B86"/>
    <w:rsid w:val="001E5EF6"/>
    <w:rsid w:val="001E68CD"/>
    <w:rsid w:val="001F275B"/>
    <w:rsid w:val="00205099"/>
    <w:rsid w:val="00207505"/>
    <w:rsid w:val="0020760E"/>
    <w:rsid w:val="0021055A"/>
    <w:rsid w:val="002116BD"/>
    <w:rsid w:val="00212C11"/>
    <w:rsid w:val="002142FE"/>
    <w:rsid w:val="002145CA"/>
    <w:rsid w:val="0021594B"/>
    <w:rsid w:val="00216F2F"/>
    <w:rsid w:val="002210C7"/>
    <w:rsid w:val="00230F6B"/>
    <w:rsid w:val="00236D47"/>
    <w:rsid w:val="00244130"/>
    <w:rsid w:val="002444EB"/>
    <w:rsid w:val="002445DC"/>
    <w:rsid w:val="00245436"/>
    <w:rsid w:val="00247BCB"/>
    <w:rsid w:val="002502E2"/>
    <w:rsid w:val="00252C89"/>
    <w:rsid w:val="00256982"/>
    <w:rsid w:val="00257BC0"/>
    <w:rsid w:val="00263195"/>
    <w:rsid w:val="002662E8"/>
    <w:rsid w:val="00272807"/>
    <w:rsid w:val="002745EB"/>
    <w:rsid w:val="00275B12"/>
    <w:rsid w:val="00275D5C"/>
    <w:rsid w:val="00277821"/>
    <w:rsid w:val="0028060D"/>
    <w:rsid w:val="00280A55"/>
    <w:rsid w:val="002821E4"/>
    <w:rsid w:val="002835F5"/>
    <w:rsid w:val="002838B6"/>
    <w:rsid w:val="00285182"/>
    <w:rsid w:val="00285A28"/>
    <w:rsid w:val="00286031"/>
    <w:rsid w:val="00286F19"/>
    <w:rsid w:val="00287EF9"/>
    <w:rsid w:val="002911B1"/>
    <w:rsid w:val="00291EC8"/>
    <w:rsid w:val="00292C8C"/>
    <w:rsid w:val="00293ABD"/>
    <w:rsid w:val="0029455E"/>
    <w:rsid w:val="00294607"/>
    <w:rsid w:val="002955A5"/>
    <w:rsid w:val="002A4188"/>
    <w:rsid w:val="002A60C3"/>
    <w:rsid w:val="002B2CBA"/>
    <w:rsid w:val="002B3992"/>
    <w:rsid w:val="002B59A5"/>
    <w:rsid w:val="002B5AEB"/>
    <w:rsid w:val="002C0341"/>
    <w:rsid w:val="002C247E"/>
    <w:rsid w:val="002C2BF1"/>
    <w:rsid w:val="002C2C75"/>
    <w:rsid w:val="002C2D99"/>
    <w:rsid w:val="002C3BB8"/>
    <w:rsid w:val="002C438F"/>
    <w:rsid w:val="002C5422"/>
    <w:rsid w:val="002C55D5"/>
    <w:rsid w:val="002C5DD6"/>
    <w:rsid w:val="002C73A3"/>
    <w:rsid w:val="002C7E8F"/>
    <w:rsid w:val="002D31A6"/>
    <w:rsid w:val="002D5396"/>
    <w:rsid w:val="002E10D7"/>
    <w:rsid w:val="002E25CF"/>
    <w:rsid w:val="002E6B59"/>
    <w:rsid w:val="002F2C42"/>
    <w:rsid w:val="002F4573"/>
    <w:rsid w:val="002F5459"/>
    <w:rsid w:val="002F74DB"/>
    <w:rsid w:val="00303BAC"/>
    <w:rsid w:val="003044EF"/>
    <w:rsid w:val="00304CB6"/>
    <w:rsid w:val="00305335"/>
    <w:rsid w:val="00305EA3"/>
    <w:rsid w:val="00310BEE"/>
    <w:rsid w:val="00311B6B"/>
    <w:rsid w:val="00317659"/>
    <w:rsid w:val="00317DB2"/>
    <w:rsid w:val="003203D0"/>
    <w:rsid w:val="00321D3E"/>
    <w:rsid w:val="00322E92"/>
    <w:rsid w:val="0032463F"/>
    <w:rsid w:val="003265F1"/>
    <w:rsid w:val="003314D1"/>
    <w:rsid w:val="00336EDF"/>
    <w:rsid w:val="003403DD"/>
    <w:rsid w:val="00347D53"/>
    <w:rsid w:val="00352643"/>
    <w:rsid w:val="003532C1"/>
    <w:rsid w:val="0035582B"/>
    <w:rsid w:val="0035620F"/>
    <w:rsid w:val="003570F2"/>
    <w:rsid w:val="00361684"/>
    <w:rsid w:val="00370C21"/>
    <w:rsid w:val="00371902"/>
    <w:rsid w:val="0037299E"/>
    <w:rsid w:val="003743B3"/>
    <w:rsid w:val="003747A1"/>
    <w:rsid w:val="00377134"/>
    <w:rsid w:val="00377412"/>
    <w:rsid w:val="003861DF"/>
    <w:rsid w:val="00391AA5"/>
    <w:rsid w:val="0039462E"/>
    <w:rsid w:val="00395655"/>
    <w:rsid w:val="003A2307"/>
    <w:rsid w:val="003A668D"/>
    <w:rsid w:val="003B11E3"/>
    <w:rsid w:val="003C3480"/>
    <w:rsid w:val="003C7CEF"/>
    <w:rsid w:val="003D3936"/>
    <w:rsid w:val="003D3DB5"/>
    <w:rsid w:val="003D64ED"/>
    <w:rsid w:val="003D6644"/>
    <w:rsid w:val="003E175F"/>
    <w:rsid w:val="003E331A"/>
    <w:rsid w:val="003E62DE"/>
    <w:rsid w:val="003F25F5"/>
    <w:rsid w:val="003F33F6"/>
    <w:rsid w:val="003F4885"/>
    <w:rsid w:val="003F7F71"/>
    <w:rsid w:val="004011F9"/>
    <w:rsid w:val="004030F2"/>
    <w:rsid w:val="00407EA8"/>
    <w:rsid w:val="00410C80"/>
    <w:rsid w:val="00411C5C"/>
    <w:rsid w:val="004122F2"/>
    <w:rsid w:val="00417389"/>
    <w:rsid w:val="00422033"/>
    <w:rsid w:val="004220A5"/>
    <w:rsid w:val="00425601"/>
    <w:rsid w:val="004261E2"/>
    <w:rsid w:val="00427B80"/>
    <w:rsid w:val="004338B6"/>
    <w:rsid w:val="004343B5"/>
    <w:rsid w:val="00434A0E"/>
    <w:rsid w:val="004351B1"/>
    <w:rsid w:val="004362AB"/>
    <w:rsid w:val="004374CA"/>
    <w:rsid w:val="004374D8"/>
    <w:rsid w:val="00440419"/>
    <w:rsid w:val="004455B6"/>
    <w:rsid w:val="00446C95"/>
    <w:rsid w:val="00451A30"/>
    <w:rsid w:val="00453FD7"/>
    <w:rsid w:val="00462C8A"/>
    <w:rsid w:val="00463A2D"/>
    <w:rsid w:val="004705A7"/>
    <w:rsid w:val="00472B0E"/>
    <w:rsid w:val="00473ACE"/>
    <w:rsid w:val="004776A5"/>
    <w:rsid w:val="0048052A"/>
    <w:rsid w:val="00480946"/>
    <w:rsid w:val="0048282A"/>
    <w:rsid w:val="00485158"/>
    <w:rsid w:val="00490175"/>
    <w:rsid w:val="0049156C"/>
    <w:rsid w:val="00493531"/>
    <w:rsid w:val="004942F4"/>
    <w:rsid w:val="00494943"/>
    <w:rsid w:val="004976B6"/>
    <w:rsid w:val="004A107F"/>
    <w:rsid w:val="004A29E6"/>
    <w:rsid w:val="004A5FF7"/>
    <w:rsid w:val="004B07DD"/>
    <w:rsid w:val="004B0C1D"/>
    <w:rsid w:val="004B1BB6"/>
    <w:rsid w:val="004B2B12"/>
    <w:rsid w:val="004B3FB1"/>
    <w:rsid w:val="004B7792"/>
    <w:rsid w:val="004C0359"/>
    <w:rsid w:val="004C1045"/>
    <w:rsid w:val="004C14FE"/>
    <w:rsid w:val="004C1511"/>
    <w:rsid w:val="004C207B"/>
    <w:rsid w:val="004C2994"/>
    <w:rsid w:val="004C4DA8"/>
    <w:rsid w:val="004C50A0"/>
    <w:rsid w:val="004C6383"/>
    <w:rsid w:val="004C6CA0"/>
    <w:rsid w:val="004C6CED"/>
    <w:rsid w:val="004D1829"/>
    <w:rsid w:val="004D26A3"/>
    <w:rsid w:val="004D4713"/>
    <w:rsid w:val="004D6598"/>
    <w:rsid w:val="004E33ED"/>
    <w:rsid w:val="004F295A"/>
    <w:rsid w:val="004F77E7"/>
    <w:rsid w:val="00504B39"/>
    <w:rsid w:val="0050564C"/>
    <w:rsid w:val="005200BB"/>
    <w:rsid w:val="00521109"/>
    <w:rsid w:val="005217CF"/>
    <w:rsid w:val="00523D51"/>
    <w:rsid w:val="00524102"/>
    <w:rsid w:val="005268F1"/>
    <w:rsid w:val="00530CF4"/>
    <w:rsid w:val="005315FB"/>
    <w:rsid w:val="005321C3"/>
    <w:rsid w:val="00533375"/>
    <w:rsid w:val="00534C0B"/>
    <w:rsid w:val="005362BE"/>
    <w:rsid w:val="0054307B"/>
    <w:rsid w:val="00545699"/>
    <w:rsid w:val="00554B22"/>
    <w:rsid w:val="00556AD8"/>
    <w:rsid w:val="00556D50"/>
    <w:rsid w:val="00557149"/>
    <w:rsid w:val="00562D68"/>
    <w:rsid w:val="00563269"/>
    <w:rsid w:val="005646E9"/>
    <w:rsid w:val="005722C8"/>
    <w:rsid w:val="00572896"/>
    <w:rsid w:val="0058029D"/>
    <w:rsid w:val="00584033"/>
    <w:rsid w:val="005855A5"/>
    <w:rsid w:val="00592E7F"/>
    <w:rsid w:val="00593096"/>
    <w:rsid w:val="005932A0"/>
    <w:rsid w:val="00594D7C"/>
    <w:rsid w:val="0059505D"/>
    <w:rsid w:val="005A0446"/>
    <w:rsid w:val="005A096B"/>
    <w:rsid w:val="005A4601"/>
    <w:rsid w:val="005A4D98"/>
    <w:rsid w:val="005A6843"/>
    <w:rsid w:val="005B49EB"/>
    <w:rsid w:val="005B73DB"/>
    <w:rsid w:val="005C21A5"/>
    <w:rsid w:val="005C5214"/>
    <w:rsid w:val="005C52F8"/>
    <w:rsid w:val="005D056C"/>
    <w:rsid w:val="005D16FC"/>
    <w:rsid w:val="005D35F0"/>
    <w:rsid w:val="005E0572"/>
    <w:rsid w:val="005E64C0"/>
    <w:rsid w:val="005F06E8"/>
    <w:rsid w:val="005F2AD8"/>
    <w:rsid w:val="005F4AD6"/>
    <w:rsid w:val="005F4AE0"/>
    <w:rsid w:val="005F6210"/>
    <w:rsid w:val="005F62DC"/>
    <w:rsid w:val="005F63AE"/>
    <w:rsid w:val="0060497D"/>
    <w:rsid w:val="00612D57"/>
    <w:rsid w:val="0061424C"/>
    <w:rsid w:val="00617028"/>
    <w:rsid w:val="0062269A"/>
    <w:rsid w:val="006233F6"/>
    <w:rsid w:val="006234A8"/>
    <w:rsid w:val="0062387B"/>
    <w:rsid w:val="00624616"/>
    <w:rsid w:val="00627BD4"/>
    <w:rsid w:val="00635E9B"/>
    <w:rsid w:val="006377D1"/>
    <w:rsid w:val="0064162E"/>
    <w:rsid w:val="0065007B"/>
    <w:rsid w:val="00651479"/>
    <w:rsid w:val="00654DD0"/>
    <w:rsid w:val="00656054"/>
    <w:rsid w:val="00656B07"/>
    <w:rsid w:val="00660FE0"/>
    <w:rsid w:val="006613BD"/>
    <w:rsid w:val="00661BAA"/>
    <w:rsid w:val="00666519"/>
    <w:rsid w:val="006746E2"/>
    <w:rsid w:val="00680DFF"/>
    <w:rsid w:val="0068474B"/>
    <w:rsid w:val="006849B2"/>
    <w:rsid w:val="00684F84"/>
    <w:rsid w:val="00686550"/>
    <w:rsid w:val="006865B8"/>
    <w:rsid w:val="00686961"/>
    <w:rsid w:val="00693874"/>
    <w:rsid w:val="006A147A"/>
    <w:rsid w:val="006A50FE"/>
    <w:rsid w:val="006A55DF"/>
    <w:rsid w:val="006A5E67"/>
    <w:rsid w:val="006A60C1"/>
    <w:rsid w:val="006A6901"/>
    <w:rsid w:val="006A6D9E"/>
    <w:rsid w:val="006B131C"/>
    <w:rsid w:val="006B1853"/>
    <w:rsid w:val="006B5041"/>
    <w:rsid w:val="006B67C0"/>
    <w:rsid w:val="006C31B9"/>
    <w:rsid w:val="006C52D2"/>
    <w:rsid w:val="006D29D5"/>
    <w:rsid w:val="006D32B8"/>
    <w:rsid w:val="006E5B40"/>
    <w:rsid w:val="006F3CA2"/>
    <w:rsid w:val="006F479B"/>
    <w:rsid w:val="006F5ABB"/>
    <w:rsid w:val="006F5D59"/>
    <w:rsid w:val="006F631A"/>
    <w:rsid w:val="006F7507"/>
    <w:rsid w:val="00700198"/>
    <w:rsid w:val="00701713"/>
    <w:rsid w:val="00701861"/>
    <w:rsid w:val="007027C4"/>
    <w:rsid w:val="0070559A"/>
    <w:rsid w:val="00705F22"/>
    <w:rsid w:val="00706A4C"/>
    <w:rsid w:val="0071120E"/>
    <w:rsid w:val="00711E9E"/>
    <w:rsid w:val="00712F62"/>
    <w:rsid w:val="00717FD6"/>
    <w:rsid w:val="00721027"/>
    <w:rsid w:val="007219E6"/>
    <w:rsid w:val="00721DD8"/>
    <w:rsid w:val="00724F99"/>
    <w:rsid w:val="00727E00"/>
    <w:rsid w:val="0073421C"/>
    <w:rsid w:val="007357EF"/>
    <w:rsid w:val="00736B40"/>
    <w:rsid w:val="00737D56"/>
    <w:rsid w:val="00742366"/>
    <w:rsid w:val="00742A5D"/>
    <w:rsid w:val="007460DE"/>
    <w:rsid w:val="007478FD"/>
    <w:rsid w:val="00750959"/>
    <w:rsid w:val="0075132D"/>
    <w:rsid w:val="00751F1D"/>
    <w:rsid w:val="00753AB4"/>
    <w:rsid w:val="007558A6"/>
    <w:rsid w:val="00761CAB"/>
    <w:rsid w:val="00765099"/>
    <w:rsid w:val="00766F77"/>
    <w:rsid w:val="00766FA9"/>
    <w:rsid w:val="007709DD"/>
    <w:rsid w:val="00771C9C"/>
    <w:rsid w:val="00772BBA"/>
    <w:rsid w:val="00774440"/>
    <w:rsid w:val="00775626"/>
    <w:rsid w:val="0077639E"/>
    <w:rsid w:val="0078015E"/>
    <w:rsid w:val="00780211"/>
    <w:rsid w:val="007816B8"/>
    <w:rsid w:val="0078381D"/>
    <w:rsid w:val="00783EF6"/>
    <w:rsid w:val="007847AD"/>
    <w:rsid w:val="00784C0B"/>
    <w:rsid w:val="00784C89"/>
    <w:rsid w:val="00793797"/>
    <w:rsid w:val="007A05C5"/>
    <w:rsid w:val="007A387E"/>
    <w:rsid w:val="007A52F9"/>
    <w:rsid w:val="007A6D4A"/>
    <w:rsid w:val="007B3890"/>
    <w:rsid w:val="007B400A"/>
    <w:rsid w:val="007B42D7"/>
    <w:rsid w:val="007B5C24"/>
    <w:rsid w:val="007B63E1"/>
    <w:rsid w:val="007C4F33"/>
    <w:rsid w:val="007C5BA8"/>
    <w:rsid w:val="007C6709"/>
    <w:rsid w:val="007D0A22"/>
    <w:rsid w:val="007D24F0"/>
    <w:rsid w:val="007D3483"/>
    <w:rsid w:val="007D4A13"/>
    <w:rsid w:val="007D4BB8"/>
    <w:rsid w:val="007D7AFF"/>
    <w:rsid w:val="007E1191"/>
    <w:rsid w:val="007E133F"/>
    <w:rsid w:val="007E157A"/>
    <w:rsid w:val="007E1A7B"/>
    <w:rsid w:val="007E4BAE"/>
    <w:rsid w:val="007E5306"/>
    <w:rsid w:val="007E5F14"/>
    <w:rsid w:val="007E70D1"/>
    <w:rsid w:val="00800D9E"/>
    <w:rsid w:val="00811271"/>
    <w:rsid w:val="00811E21"/>
    <w:rsid w:val="00815667"/>
    <w:rsid w:val="00823C4F"/>
    <w:rsid w:val="00824DE0"/>
    <w:rsid w:val="00832E21"/>
    <w:rsid w:val="008343D4"/>
    <w:rsid w:val="00834BC4"/>
    <w:rsid w:val="008353D4"/>
    <w:rsid w:val="00837AB4"/>
    <w:rsid w:val="0084223C"/>
    <w:rsid w:val="00843B49"/>
    <w:rsid w:val="0084413C"/>
    <w:rsid w:val="008452F6"/>
    <w:rsid w:val="0084742C"/>
    <w:rsid w:val="00854AC5"/>
    <w:rsid w:val="008566E2"/>
    <w:rsid w:val="0086017B"/>
    <w:rsid w:val="00860F85"/>
    <w:rsid w:val="00863D39"/>
    <w:rsid w:val="00864268"/>
    <w:rsid w:val="00864A4A"/>
    <w:rsid w:val="0086704A"/>
    <w:rsid w:val="008721BD"/>
    <w:rsid w:val="008749C6"/>
    <w:rsid w:val="0087579F"/>
    <w:rsid w:val="008910C4"/>
    <w:rsid w:val="008916D1"/>
    <w:rsid w:val="00891984"/>
    <w:rsid w:val="008A049C"/>
    <w:rsid w:val="008A1910"/>
    <w:rsid w:val="008A6ED7"/>
    <w:rsid w:val="008A6F6E"/>
    <w:rsid w:val="008B3BF4"/>
    <w:rsid w:val="008B7792"/>
    <w:rsid w:val="008C0294"/>
    <w:rsid w:val="008C4289"/>
    <w:rsid w:val="008D075F"/>
    <w:rsid w:val="008D0791"/>
    <w:rsid w:val="008D5676"/>
    <w:rsid w:val="008D7E0B"/>
    <w:rsid w:val="008D7F98"/>
    <w:rsid w:val="008E0C56"/>
    <w:rsid w:val="008E5119"/>
    <w:rsid w:val="008E72B7"/>
    <w:rsid w:val="008F0C22"/>
    <w:rsid w:val="008F6841"/>
    <w:rsid w:val="008F702A"/>
    <w:rsid w:val="008F7FCC"/>
    <w:rsid w:val="00900B0C"/>
    <w:rsid w:val="009015DA"/>
    <w:rsid w:val="00901A46"/>
    <w:rsid w:val="00901C23"/>
    <w:rsid w:val="0090603A"/>
    <w:rsid w:val="00906CA0"/>
    <w:rsid w:val="00907913"/>
    <w:rsid w:val="00910CAF"/>
    <w:rsid w:val="009118D9"/>
    <w:rsid w:val="00912AE4"/>
    <w:rsid w:val="00925D42"/>
    <w:rsid w:val="00930984"/>
    <w:rsid w:val="00930D94"/>
    <w:rsid w:val="00931326"/>
    <w:rsid w:val="00933A36"/>
    <w:rsid w:val="00935FCD"/>
    <w:rsid w:val="00943835"/>
    <w:rsid w:val="00945E0D"/>
    <w:rsid w:val="00946650"/>
    <w:rsid w:val="00950151"/>
    <w:rsid w:val="00952B1B"/>
    <w:rsid w:val="00956BDD"/>
    <w:rsid w:val="00957175"/>
    <w:rsid w:val="009604D9"/>
    <w:rsid w:val="00960BE5"/>
    <w:rsid w:val="00960FE1"/>
    <w:rsid w:val="00962D0C"/>
    <w:rsid w:val="00963782"/>
    <w:rsid w:val="00965D4F"/>
    <w:rsid w:val="00966201"/>
    <w:rsid w:val="00970591"/>
    <w:rsid w:val="00970B14"/>
    <w:rsid w:val="00970E7A"/>
    <w:rsid w:val="0097236F"/>
    <w:rsid w:val="0097370C"/>
    <w:rsid w:val="00973B84"/>
    <w:rsid w:val="009756E7"/>
    <w:rsid w:val="00990146"/>
    <w:rsid w:val="0099015B"/>
    <w:rsid w:val="00991C83"/>
    <w:rsid w:val="00992338"/>
    <w:rsid w:val="00992E17"/>
    <w:rsid w:val="009A1825"/>
    <w:rsid w:val="009A6316"/>
    <w:rsid w:val="009B389A"/>
    <w:rsid w:val="009B741D"/>
    <w:rsid w:val="009C05E3"/>
    <w:rsid w:val="009C0931"/>
    <w:rsid w:val="009C20C7"/>
    <w:rsid w:val="009C625B"/>
    <w:rsid w:val="009C7089"/>
    <w:rsid w:val="009D39B4"/>
    <w:rsid w:val="009D3EE3"/>
    <w:rsid w:val="009E06C0"/>
    <w:rsid w:val="009E3198"/>
    <w:rsid w:val="009E54B3"/>
    <w:rsid w:val="009E705B"/>
    <w:rsid w:val="009F2695"/>
    <w:rsid w:val="009F5A35"/>
    <w:rsid w:val="009F60A4"/>
    <w:rsid w:val="009F7155"/>
    <w:rsid w:val="00A0129C"/>
    <w:rsid w:val="00A01A00"/>
    <w:rsid w:val="00A02EB5"/>
    <w:rsid w:val="00A042BA"/>
    <w:rsid w:val="00A07755"/>
    <w:rsid w:val="00A1163C"/>
    <w:rsid w:val="00A140E1"/>
    <w:rsid w:val="00A14AA4"/>
    <w:rsid w:val="00A24346"/>
    <w:rsid w:val="00A25AD4"/>
    <w:rsid w:val="00A26C32"/>
    <w:rsid w:val="00A30311"/>
    <w:rsid w:val="00A309EB"/>
    <w:rsid w:val="00A314EF"/>
    <w:rsid w:val="00A316C7"/>
    <w:rsid w:val="00A31E44"/>
    <w:rsid w:val="00A322F4"/>
    <w:rsid w:val="00A32A53"/>
    <w:rsid w:val="00A333B5"/>
    <w:rsid w:val="00A3341A"/>
    <w:rsid w:val="00A352F3"/>
    <w:rsid w:val="00A35F40"/>
    <w:rsid w:val="00A4129A"/>
    <w:rsid w:val="00A42939"/>
    <w:rsid w:val="00A51345"/>
    <w:rsid w:val="00A5223D"/>
    <w:rsid w:val="00A52C1F"/>
    <w:rsid w:val="00A535BA"/>
    <w:rsid w:val="00A54130"/>
    <w:rsid w:val="00A548A5"/>
    <w:rsid w:val="00A57624"/>
    <w:rsid w:val="00A6106C"/>
    <w:rsid w:val="00A64B47"/>
    <w:rsid w:val="00A67EB9"/>
    <w:rsid w:val="00A71299"/>
    <w:rsid w:val="00A730CF"/>
    <w:rsid w:val="00A7578B"/>
    <w:rsid w:val="00A7663F"/>
    <w:rsid w:val="00A76D32"/>
    <w:rsid w:val="00A84733"/>
    <w:rsid w:val="00A84D73"/>
    <w:rsid w:val="00A85B5C"/>
    <w:rsid w:val="00A90A6C"/>
    <w:rsid w:val="00A92733"/>
    <w:rsid w:val="00A93546"/>
    <w:rsid w:val="00A9479E"/>
    <w:rsid w:val="00A94DD4"/>
    <w:rsid w:val="00A956AE"/>
    <w:rsid w:val="00A9670B"/>
    <w:rsid w:val="00A9695B"/>
    <w:rsid w:val="00AA26A1"/>
    <w:rsid w:val="00AA642B"/>
    <w:rsid w:val="00AA645D"/>
    <w:rsid w:val="00AB20F6"/>
    <w:rsid w:val="00AB2829"/>
    <w:rsid w:val="00AB2A58"/>
    <w:rsid w:val="00AB31F4"/>
    <w:rsid w:val="00AB38B1"/>
    <w:rsid w:val="00AB7197"/>
    <w:rsid w:val="00AC1EA0"/>
    <w:rsid w:val="00AC64BA"/>
    <w:rsid w:val="00AD10B2"/>
    <w:rsid w:val="00AD25D0"/>
    <w:rsid w:val="00AD2AEB"/>
    <w:rsid w:val="00AD59F2"/>
    <w:rsid w:val="00AD6ECA"/>
    <w:rsid w:val="00AE1373"/>
    <w:rsid w:val="00AE191D"/>
    <w:rsid w:val="00AE6B9D"/>
    <w:rsid w:val="00AF49F9"/>
    <w:rsid w:val="00AF5794"/>
    <w:rsid w:val="00AF59FF"/>
    <w:rsid w:val="00AF693A"/>
    <w:rsid w:val="00B00087"/>
    <w:rsid w:val="00B0210E"/>
    <w:rsid w:val="00B11218"/>
    <w:rsid w:val="00B11733"/>
    <w:rsid w:val="00B21F9C"/>
    <w:rsid w:val="00B22DF5"/>
    <w:rsid w:val="00B243AF"/>
    <w:rsid w:val="00B264CF"/>
    <w:rsid w:val="00B30398"/>
    <w:rsid w:val="00B30CAC"/>
    <w:rsid w:val="00B315F2"/>
    <w:rsid w:val="00B321F6"/>
    <w:rsid w:val="00B32434"/>
    <w:rsid w:val="00B33529"/>
    <w:rsid w:val="00B364F4"/>
    <w:rsid w:val="00B403B2"/>
    <w:rsid w:val="00B413CD"/>
    <w:rsid w:val="00B41AD2"/>
    <w:rsid w:val="00B46BB1"/>
    <w:rsid w:val="00B50D9F"/>
    <w:rsid w:val="00B514B7"/>
    <w:rsid w:val="00B51B5D"/>
    <w:rsid w:val="00B57FF2"/>
    <w:rsid w:val="00B60536"/>
    <w:rsid w:val="00B62340"/>
    <w:rsid w:val="00B63917"/>
    <w:rsid w:val="00B644F4"/>
    <w:rsid w:val="00B666AE"/>
    <w:rsid w:val="00B7246B"/>
    <w:rsid w:val="00B7311D"/>
    <w:rsid w:val="00B74138"/>
    <w:rsid w:val="00B76F3F"/>
    <w:rsid w:val="00B7797D"/>
    <w:rsid w:val="00B822C1"/>
    <w:rsid w:val="00B82D81"/>
    <w:rsid w:val="00B831B6"/>
    <w:rsid w:val="00B86229"/>
    <w:rsid w:val="00B87357"/>
    <w:rsid w:val="00B8737A"/>
    <w:rsid w:val="00B9097E"/>
    <w:rsid w:val="00B91BA2"/>
    <w:rsid w:val="00B91DA3"/>
    <w:rsid w:val="00B93277"/>
    <w:rsid w:val="00B94961"/>
    <w:rsid w:val="00B967F8"/>
    <w:rsid w:val="00B97ABD"/>
    <w:rsid w:val="00B97FE2"/>
    <w:rsid w:val="00BA1F79"/>
    <w:rsid w:val="00BA1F9B"/>
    <w:rsid w:val="00BA2383"/>
    <w:rsid w:val="00BA34B6"/>
    <w:rsid w:val="00BB0C36"/>
    <w:rsid w:val="00BB115B"/>
    <w:rsid w:val="00BB59C4"/>
    <w:rsid w:val="00BC1026"/>
    <w:rsid w:val="00BC26B7"/>
    <w:rsid w:val="00BC37A2"/>
    <w:rsid w:val="00BC4CAC"/>
    <w:rsid w:val="00BC64A9"/>
    <w:rsid w:val="00BC6557"/>
    <w:rsid w:val="00BD0A3B"/>
    <w:rsid w:val="00BD1602"/>
    <w:rsid w:val="00BD2059"/>
    <w:rsid w:val="00BD384C"/>
    <w:rsid w:val="00BD44D8"/>
    <w:rsid w:val="00BD676A"/>
    <w:rsid w:val="00BE0AF1"/>
    <w:rsid w:val="00BE6D7F"/>
    <w:rsid w:val="00BE6D91"/>
    <w:rsid w:val="00BE7B0D"/>
    <w:rsid w:val="00BF274A"/>
    <w:rsid w:val="00BF2B61"/>
    <w:rsid w:val="00BF41AD"/>
    <w:rsid w:val="00BF5CE9"/>
    <w:rsid w:val="00BF7923"/>
    <w:rsid w:val="00C011A9"/>
    <w:rsid w:val="00C028AB"/>
    <w:rsid w:val="00C03DEA"/>
    <w:rsid w:val="00C115CC"/>
    <w:rsid w:val="00C1294F"/>
    <w:rsid w:val="00C133F7"/>
    <w:rsid w:val="00C1355E"/>
    <w:rsid w:val="00C158E9"/>
    <w:rsid w:val="00C17C00"/>
    <w:rsid w:val="00C211DB"/>
    <w:rsid w:val="00C214F6"/>
    <w:rsid w:val="00C21BBB"/>
    <w:rsid w:val="00C23CDE"/>
    <w:rsid w:val="00C23E9C"/>
    <w:rsid w:val="00C24204"/>
    <w:rsid w:val="00C26E5C"/>
    <w:rsid w:val="00C303E3"/>
    <w:rsid w:val="00C3104A"/>
    <w:rsid w:val="00C312A2"/>
    <w:rsid w:val="00C32B9F"/>
    <w:rsid w:val="00C34F08"/>
    <w:rsid w:val="00C369EB"/>
    <w:rsid w:val="00C400B7"/>
    <w:rsid w:val="00C432D1"/>
    <w:rsid w:val="00C4699F"/>
    <w:rsid w:val="00C500BC"/>
    <w:rsid w:val="00C500F8"/>
    <w:rsid w:val="00C53E29"/>
    <w:rsid w:val="00C61F61"/>
    <w:rsid w:val="00C6363F"/>
    <w:rsid w:val="00C63861"/>
    <w:rsid w:val="00C63F92"/>
    <w:rsid w:val="00C64166"/>
    <w:rsid w:val="00C64E03"/>
    <w:rsid w:val="00C6604E"/>
    <w:rsid w:val="00C670F6"/>
    <w:rsid w:val="00C67ECB"/>
    <w:rsid w:val="00C700A3"/>
    <w:rsid w:val="00C70967"/>
    <w:rsid w:val="00C72A12"/>
    <w:rsid w:val="00C75A76"/>
    <w:rsid w:val="00C776B2"/>
    <w:rsid w:val="00C77A27"/>
    <w:rsid w:val="00C829B8"/>
    <w:rsid w:val="00C9523F"/>
    <w:rsid w:val="00C96E65"/>
    <w:rsid w:val="00CA12D8"/>
    <w:rsid w:val="00CA1D47"/>
    <w:rsid w:val="00CA7292"/>
    <w:rsid w:val="00CB01C4"/>
    <w:rsid w:val="00CB0A3C"/>
    <w:rsid w:val="00CB270F"/>
    <w:rsid w:val="00CB4B83"/>
    <w:rsid w:val="00CB5C34"/>
    <w:rsid w:val="00CB5F67"/>
    <w:rsid w:val="00CB67CB"/>
    <w:rsid w:val="00CB7AC8"/>
    <w:rsid w:val="00CC51EA"/>
    <w:rsid w:val="00CC53F5"/>
    <w:rsid w:val="00CC5F18"/>
    <w:rsid w:val="00CD034B"/>
    <w:rsid w:val="00CD1742"/>
    <w:rsid w:val="00CD3679"/>
    <w:rsid w:val="00CD5652"/>
    <w:rsid w:val="00CD598A"/>
    <w:rsid w:val="00CE079D"/>
    <w:rsid w:val="00CE1210"/>
    <w:rsid w:val="00CE2E10"/>
    <w:rsid w:val="00CE4ECF"/>
    <w:rsid w:val="00CE4F1E"/>
    <w:rsid w:val="00CE5A8D"/>
    <w:rsid w:val="00CF4B18"/>
    <w:rsid w:val="00CF517F"/>
    <w:rsid w:val="00CF5FE2"/>
    <w:rsid w:val="00CF6885"/>
    <w:rsid w:val="00CF7426"/>
    <w:rsid w:val="00CF7AD0"/>
    <w:rsid w:val="00D0506C"/>
    <w:rsid w:val="00D057D5"/>
    <w:rsid w:val="00D05C4E"/>
    <w:rsid w:val="00D10001"/>
    <w:rsid w:val="00D119D1"/>
    <w:rsid w:val="00D11D27"/>
    <w:rsid w:val="00D11DD0"/>
    <w:rsid w:val="00D12B72"/>
    <w:rsid w:val="00D136C9"/>
    <w:rsid w:val="00D139FD"/>
    <w:rsid w:val="00D142FD"/>
    <w:rsid w:val="00D14D8B"/>
    <w:rsid w:val="00D16697"/>
    <w:rsid w:val="00D17266"/>
    <w:rsid w:val="00D251DE"/>
    <w:rsid w:val="00D27CCA"/>
    <w:rsid w:val="00D30876"/>
    <w:rsid w:val="00D31755"/>
    <w:rsid w:val="00D33787"/>
    <w:rsid w:val="00D33A45"/>
    <w:rsid w:val="00D34A82"/>
    <w:rsid w:val="00D3564D"/>
    <w:rsid w:val="00D36106"/>
    <w:rsid w:val="00D37B32"/>
    <w:rsid w:val="00D52E04"/>
    <w:rsid w:val="00D560AF"/>
    <w:rsid w:val="00D601C8"/>
    <w:rsid w:val="00D6208F"/>
    <w:rsid w:val="00D65ABC"/>
    <w:rsid w:val="00D83CC5"/>
    <w:rsid w:val="00D8507A"/>
    <w:rsid w:val="00D8714C"/>
    <w:rsid w:val="00D9111E"/>
    <w:rsid w:val="00D91CB6"/>
    <w:rsid w:val="00D922C3"/>
    <w:rsid w:val="00D92567"/>
    <w:rsid w:val="00DA10E5"/>
    <w:rsid w:val="00DA125B"/>
    <w:rsid w:val="00DA1956"/>
    <w:rsid w:val="00DA2315"/>
    <w:rsid w:val="00DA4A19"/>
    <w:rsid w:val="00DA670A"/>
    <w:rsid w:val="00DB0667"/>
    <w:rsid w:val="00DB0BCF"/>
    <w:rsid w:val="00DB111B"/>
    <w:rsid w:val="00DB5FFB"/>
    <w:rsid w:val="00DB6D4D"/>
    <w:rsid w:val="00DB7210"/>
    <w:rsid w:val="00DC0FB2"/>
    <w:rsid w:val="00DC1A36"/>
    <w:rsid w:val="00DC35D1"/>
    <w:rsid w:val="00DD10C1"/>
    <w:rsid w:val="00DD3391"/>
    <w:rsid w:val="00DD57F9"/>
    <w:rsid w:val="00DE1376"/>
    <w:rsid w:val="00DE5554"/>
    <w:rsid w:val="00DF0C7A"/>
    <w:rsid w:val="00DF0C93"/>
    <w:rsid w:val="00DF1426"/>
    <w:rsid w:val="00DF1FB0"/>
    <w:rsid w:val="00DF5E32"/>
    <w:rsid w:val="00DF63E5"/>
    <w:rsid w:val="00DF7EC8"/>
    <w:rsid w:val="00E01440"/>
    <w:rsid w:val="00E02B4E"/>
    <w:rsid w:val="00E030AB"/>
    <w:rsid w:val="00E05AFE"/>
    <w:rsid w:val="00E11304"/>
    <w:rsid w:val="00E1552F"/>
    <w:rsid w:val="00E16156"/>
    <w:rsid w:val="00E17116"/>
    <w:rsid w:val="00E209C7"/>
    <w:rsid w:val="00E20DF9"/>
    <w:rsid w:val="00E24C82"/>
    <w:rsid w:val="00E24E8E"/>
    <w:rsid w:val="00E30982"/>
    <w:rsid w:val="00E32617"/>
    <w:rsid w:val="00E33C35"/>
    <w:rsid w:val="00E36E7A"/>
    <w:rsid w:val="00E4062D"/>
    <w:rsid w:val="00E40AE2"/>
    <w:rsid w:val="00E43418"/>
    <w:rsid w:val="00E448F9"/>
    <w:rsid w:val="00E451B8"/>
    <w:rsid w:val="00E461BB"/>
    <w:rsid w:val="00E54846"/>
    <w:rsid w:val="00E62638"/>
    <w:rsid w:val="00E659B0"/>
    <w:rsid w:val="00E7090F"/>
    <w:rsid w:val="00E713D5"/>
    <w:rsid w:val="00E71D7A"/>
    <w:rsid w:val="00E73A41"/>
    <w:rsid w:val="00E75C66"/>
    <w:rsid w:val="00E83188"/>
    <w:rsid w:val="00E833F4"/>
    <w:rsid w:val="00E83F6F"/>
    <w:rsid w:val="00E8456F"/>
    <w:rsid w:val="00E85B18"/>
    <w:rsid w:val="00E85FB6"/>
    <w:rsid w:val="00E87150"/>
    <w:rsid w:val="00E93796"/>
    <w:rsid w:val="00E97ABD"/>
    <w:rsid w:val="00E97B0C"/>
    <w:rsid w:val="00EA1CF5"/>
    <w:rsid w:val="00EA7983"/>
    <w:rsid w:val="00EC4118"/>
    <w:rsid w:val="00EC430B"/>
    <w:rsid w:val="00EC520D"/>
    <w:rsid w:val="00EC789B"/>
    <w:rsid w:val="00ED021A"/>
    <w:rsid w:val="00ED1CC7"/>
    <w:rsid w:val="00ED29B5"/>
    <w:rsid w:val="00ED618E"/>
    <w:rsid w:val="00ED7B5A"/>
    <w:rsid w:val="00EE373F"/>
    <w:rsid w:val="00EE46F6"/>
    <w:rsid w:val="00EE72B1"/>
    <w:rsid w:val="00EF261A"/>
    <w:rsid w:val="00EF5DF4"/>
    <w:rsid w:val="00F04CD5"/>
    <w:rsid w:val="00F07E70"/>
    <w:rsid w:val="00F16078"/>
    <w:rsid w:val="00F21472"/>
    <w:rsid w:val="00F22967"/>
    <w:rsid w:val="00F24661"/>
    <w:rsid w:val="00F25FC2"/>
    <w:rsid w:val="00F27301"/>
    <w:rsid w:val="00F3101C"/>
    <w:rsid w:val="00F318E3"/>
    <w:rsid w:val="00F32942"/>
    <w:rsid w:val="00F345B0"/>
    <w:rsid w:val="00F34FE6"/>
    <w:rsid w:val="00F36292"/>
    <w:rsid w:val="00F426DB"/>
    <w:rsid w:val="00F44C2D"/>
    <w:rsid w:val="00F47BD5"/>
    <w:rsid w:val="00F5040D"/>
    <w:rsid w:val="00F561B0"/>
    <w:rsid w:val="00F572ED"/>
    <w:rsid w:val="00F576B0"/>
    <w:rsid w:val="00F66179"/>
    <w:rsid w:val="00F70A79"/>
    <w:rsid w:val="00F70C8E"/>
    <w:rsid w:val="00F712B4"/>
    <w:rsid w:val="00F714E8"/>
    <w:rsid w:val="00F71B7A"/>
    <w:rsid w:val="00F73D46"/>
    <w:rsid w:val="00F80311"/>
    <w:rsid w:val="00F8165B"/>
    <w:rsid w:val="00F82A8A"/>
    <w:rsid w:val="00F82D0C"/>
    <w:rsid w:val="00F91148"/>
    <w:rsid w:val="00F9239D"/>
    <w:rsid w:val="00F924B0"/>
    <w:rsid w:val="00F92C3D"/>
    <w:rsid w:val="00F941E4"/>
    <w:rsid w:val="00F94CA3"/>
    <w:rsid w:val="00FA2B0B"/>
    <w:rsid w:val="00FA44E4"/>
    <w:rsid w:val="00FA564A"/>
    <w:rsid w:val="00FA62DA"/>
    <w:rsid w:val="00FA6A12"/>
    <w:rsid w:val="00FA785B"/>
    <w:rsid w:val="00FB143D"/>
    <w:rsid w:val="00FB1DF0"/>
    <w:rsid w:val="00FB2507"/>
    <w:rsid w:val="00FB2F79"/>
    <w:rsid w:val="00FB78C1"/>
    <w:rsid w:val="00FB7E13"/>
    <w:rsid w:val="00FC328B"/>
    <w:rsid w:val="00FC5A34"/>
    <w:rsid w:val="00FD2B39"/>
    <w:rsid w:val="00FD7A89"/>
    <w:rsid w:val="00FE32A3"/>
    <w:rsid w:val="00FF04CF"/>
    <w:rsid w:val="00FF20D2"/>
    <w:rsid w:val="00FF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472"/>
    <w:pPr>
      <w:spacing w:after="0" w:line="240" w:lineRule="auto"/>
    </w:pPr>
  </w:style>
  <w:style w:type="table" w:styleId="a4">
    <w:name w:val="Table Grid"/>
    <w:basedOn w:val="a1"/>
    <w:uiPriority w:val="59"/>
    <w:rsid w:val="00054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5B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7A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8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4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4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06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12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5</cp:revision>
  <cp:lastPrinted>2001-12-31T20:46:00Z</cp:lastPrinted>
  <dcterms:created xsi:type="dcterms:W3CDTF">2013-10-12T14:22:00Z</dcterms:created>
  <dcterms:modified xsi:type="dcterms:W3CDTF">2001-12-31T20:46:00Z</dcterms:modified>
</cp:coreProperties>
</file>